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ECB1E" w14:textId="40926E74" w:rsidR="00926233" w:rsidRPr="00F27FEB" w:rsidRDefault="00926233" w:rsidP="00154288">
      <w:pPr>
        <w:jc w:val="left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bookmarkStart w:id="0" w:name="_Hlk226725119"/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（様式第</w:t>
      </w:r>
      <w:r w:rsidR="00FB1CF3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２号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）</w:t>
      </w:r>
    </w:p>
    <w:p w14:paraId="38C31830" w14:textId="66DA5A9C" w:rsidR="00926233" w:rsidRPr="00F27FEB" w:rsidRDefault="00854F92" w:rsidP="0083133D">
      <w:pPr>
        <w:ind w:firstLineChars="100" w:firstLine="321"/>
        <w:jc w:val="center"/>
        <w:rPr>
          <w:rFonts w:asciiTheme="minorEastAsia" w:hAnsiTheme="minorEastAsia" w:cs="ＭＳ Ｐゴシック"/>
          <w:b/>
          <w:bCs/>
          <w:color w:val="000000" w:themeColor="text1"/>
          <w:kern w:val="0"/>
          <w:sz w:val="32"/>
          <w:szCs w:val="32"/>
        </w:rPr>
      </w:pPr>
      <w:r w:rsidRPr="00F27FEB">
        <w:rPr>
          <w:rFonts w:asciiTheme="minorEastAsia" w:hAnsiTheme="minorEastAsia" w:cs="ＭＳ Ｐゴシック" w:hint="eastAsia"/>
          <w:b/>
          <w:bCs/>
          <w:color w:val="000000" w:themeColor="text1"/>
          <w:kern w:val="0"/>
          <w:sz w:val="32"/>
          <w:szCs w:val="32"/>
        </w:rPr>
        <w:t>備</w:t>
      </w:r>
      <w:r w:rsidR="00FB1CF3" w:rsidRPr="00F27FEB">
        <w:rPr>
          <w:rFonts w:asciiTheme="minorEastAsia" w:hAnsiTheme="minorEastAsia" w:cs="ＭＳ Ｐゴシック" w:hint="eastAsia"/>
          <w:b/>
          <w:bCs/>
          <w:color w:val="000000" w:themeColor="text1"/>
          <w:kern w:val="0"/>
          <w:sz w:val="32"/>
          <w:szCs w:val="32"/>
        </w:rPr>
        <w:t xml:space="preserve">　品　内　訳　書</w:t>
      </w:r>
    </w:p>
    <w:p w14:paraId="04342EBE" w14:textId="7B52706A" w:rsidR="0083133D" w:rsidRPr="00F27FEB" w:rsidRDefault="0083133D" w:rsidP="0083133D">
      <w:pPr>
        <w:ind w:firstLineChars="100" w:firstLine="181"/>
        <w:rPr>
          <w:rFonts w:asciiTheme="minorEastAsia" w:hAnsiTheme="minorEastAsia" w:cs="ＭＳ Ｐゴシック"/>
          <w:b/>
          <w:bCs/>
          <w:color w:val="000000" w:themeColor="text1"/>
          <w:kern w:val="0"/>
          <w:sz w:val="18"/>
          <w:szCs w:val="18"/>
        </w:rPr>
      </w:pPr>
    </w:p>
    <w:p w14:paraId="7D06D42C" w14:textId="5138E3EF" w:rsidR="00B25184" w:rsidRPr="00F27FEB" w:rsidRDefault="0028739D" w:rsidP="0028739D">
      <w:pPr>
        <w:ind w:firstLineChars="100" w:firstLine="210"/>
        <w:jc w:val="center"/>
        <w:rPr>
          <w:rFonts w:asciiTheme="minorEastAsia" w:hAnsiTheme="minorEastAsia" w:cs="ＭＳ Ｐゴシック"/>
          <w:color w:val="000000" w:themeColor="text1"/>
          <w:kern w:val="0"/>
          <w:szCs w:val="21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Cs w:val="21"/>
        </w:rPr>
        <w:t>（</w:t>
      </w:r>
      <w:r w:rsidR="00B25184" w:rsidRPr="00F27FEB">
        <w:rPr>
          <w:rFonts w:asciiTheme="minorEastAsia" w:hAnsiTheme="minorEastAsia" w:cs="ＭＳ Ｐゴシック" w:hint="eastAsia"/>
          <w:color w:val="000000" w:themeColor="text1"/>
          <w:kern w:val="0"/>
          <w:szCs w:val="21"/>
        </w:rPr>
        <w:t>見積金額－消費税額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Cs w:val="21"/>
        </w:rPr>
        <w:t xml:space="preserve">）×50/100 </w:t>
      </w:r>
      <w:r w:rsidR="00B25184" w:rsidRPr="00F27FEB">
        <w:rPr>
          <w:rFonts w:asciiTheme="minorEastAsia" w:hAnsiTheme="minorEastAsia" w:cs="ＭＳ Ｐゴシック" w:hint="eastAsia"/>
          <w:color w:val="000000" w:themeColor="text1"/>
          <w:kern w:val="0"/>
          <w:szCs w:val="21"/>
        </w:rPr>
        <w:t>＝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Cs w:val="21"/>
        </w:rPr>
        <w:t xml:space="preserve"> </w:t>
      </w:r>
      <w:r w:rsidR="00B25184" w:rsidRPr="00F27FEB">
        <w:rPr>
          <w:rFonts w:asciiTheme="minorEastAsia" w:hAnsiTheme="minorEastAsia" w:cs="ＭＳ Ｐゴシック" w:hint="eastAsia"/>
          <w:color w:val="000000" w:themeColor="text1"/>
          <w:kern w:val="0"/>
          <w:szCs w:val="21"/>
        </w:rPr>
        <w:t>対象経費（助成申請額）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Cs w:val="21"/>
        </w:rPr>
        <w:t>として算出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689"/>
        <w:gridCol w:w="708"/>
        <w:gridCol w:w="1843"/>
        <w:gridCol w:w="1276"/>
        <w:gridCol w:w="992"/>
        <w:gridCol w:w="1987"/>
      </w:tblGrid>
      <w:tr w:rsidR="00F27FEB" w:rsidRPr="00F27FEB" w14:paraId="44F788DB" w14:textId="776197F0" w:rsidTr="00320B86">
        <w:trPr>
          <w:trHeight w:val="813"/>
        </w:trPr>
        <w:tc>
          <w:tcPr>
            <w:tcW w:w="2689" w:type="dxa"/>
            <w:shd w:val="clear" w:color="auto" w:fill="FFFF00"/>
          </w:tcPr>
          <w:p w14:paraId="42B90583" w14:textId="5E4A09E5" w:rsidR="00320B86" w:rsidRPr="00F27FEB" w:rsidRDefault="00320B86" w:rsidP="00320B86">
            <w:pPr>
              <w:widowControl/>
              <w:spacing w:line="60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24"/>
                <w:szCs w:val="24"/>
              </w:rPr>
              <w:t>商品名（型番）</w:t>
            </w:r>
          </w:p>
        </w:tc>
        <w:tc>
          <w:tcPr>
            <w:tcW w:w="708" w:type="dxa"/>
            <w:shd w:val="clear" w:color="auto" w:fill="FFFF00"/>
          </w:tcPr>
          <w:p w14:paraId="4F15466F" w14:textId="5F6A5215" w:rsidR="00320B86" w:rsidRPr="00F27FEB" w:rsidRDefault="00320B86" w:rsidP="00320B86">
            <w:pPr>
              <w:widowControl/>
              <w:spacing w:line="60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24"/>
                <w:szCs w:val="24"/>
              </w:rPr>
              <w:t>数量</w:t>
            </w:r>
          </w:p>
        </w:tc>
        <w:tc>
          <w:tcPr>
            <w:tcW w:w="1843" w:type="dxa"/>
            <w:shd w:val="clear" w:color="auto" w:fill="FFFF00"/>
          </w:tcPr>
          <w:p w14:paraId="7E3BF3FA" w14:textId="687618AE" w:rsidR="00320B86" w:rsidRPr="00F27FEB" w:rsidRDefault="00320B86" w:rsidP="00320B86">
            <w:pPr>
              <w:widowControl/>
              <w:spacing w:line="60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20"/>
                <w:szCs w:val="20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20"/>
                <w:szCs w:val="20"/>
              </w:rPr>
              <w:t>見積金額</w:t>
            </w:r>
            <w:r w:rsidR="0028739D"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20"/>
                <w:szCs w:val="20"/>
              </w:rPr>
              <w:t>(税込)</w:t>
            </w:r>
          </w:p>
        </w:tc>
        <w:tc>
          <w:tcPr>
            <w:tcW w:w="1276" w:type="dxa"/>
            <w:shd w:val="clear" w:color="auto" w:fill="FFFF00"/>
          </w:tcPr>
          <w:p w14:paraId="5D0BADFD" w14:textId="75CCC7B8" w:rsidR="00320B86" w:rsidRPr="00F27FEB" w:rsidRDefault="00320B86" w:rsidP="00320B86">
            <w:pPr>
              <w:widowControl/>
              <w:spacing w:line="60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22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22"/>
              </w:rPr>
              <w:t>消費税額</w:t>
            </w:r>
          </w:p>
        </w:tc>
        <w:tc>
          <w:tcPr>
            <w:tcW w:w="992" w:type="dxa"/>
            <w:shd w:val="clear" w:color="auto" w:fill="FFFF00"/>
          </w:tcPr>
          <w:p w14:paraId="7AB8134A" w14:textId="5F09F027" w:rsidR="00320B86" w:rsidRPr="00F27FEB" w:rsidRDefault="00320B86" w:rsidP="00320B86">
            <w:pPr>
              <w:spacing w:line="60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22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22"/>
              </w:rPr>
              <w:t>助成率</w:t>
            </w:r>
          </w:p>
        </w:tc>
        <w:tc>
          <w:tcPr>
            <w:tcW w:w="1987" w:type="dxa"/>
            <w:shd w:val="clear" w:color="auto" w:fill="FFFF00"/>
          </w:tcPr>
          <w:p w14:paraId="760ED16A" w14:textId="1C5558B1" w:rsidR="00320B86" w:rsidRPr="00F27FEB" w:rsidRDefault="00B25184" w:rsidP="0028739D">
            <w:pPr>
              <w:spacing w:line="276" w:lineRule="auto"/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20"/>
                <w:szCs w:val="20"/>
              </w:rPr>
              <w:t>対象経費（税抜）</w:t>
            </w:r>
            <w:r w:rsidR="0028739D" w:rsidRPr="00F27FEB">
              <w:rPr>
                <w:rFonts w:asciiTheme="minorEastAsia" w:hAnsiTheme="minorEastAsia" w:cs="ＭＳ Ｐゴシック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（助成申請額）</w:t>
            </w:r>
          </w:p>
        </w:tc>
      </w:tr>
      <w:tr w:rsidR="00F27FEB" w:rsidRPr="00F27FEB" w14:paraId="123FEA63" w14:textId="70D94A44" w:rsidTr="00320B86">
        <w:tc>
          <w:tcPr>
            <w:tcW w:w="2689" w:type="dxa"/>
          </w:tcPr>
          <w:p w14:paraId="674A0037" w14:textId="77777777" w:rsidR="00320B86" w:rsidRPr="00F27FEB" w:rsidRDefault="00320B86" w:rsidP="00320B86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</w:tcPr>
          <w:p w14:paraId="1CF722D6" w14:textId="77777777" w:rsidR="00320B86" w:rsidRPr="00F27FEB" w:rsidRDefault="00320B86" w:rsidP="00320B86">
            <w:pPr>
              <w:widowControl/>
              <w:spacing w:line="600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43" w:type="dxa"/>
          </w:tcPr>
          <w:p w14:paraId="500031F3" w14:textId="77777777" w:rsidR="00320B86" w:rsidRPr="00F27FEB" w:rsidRDefault="00320B86" w:rsidP="00320B86">
            <w:pPr>
              <w:widowControl/>
              <w:spacing w:line="600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28918AF" w14:textId="02ED3DB6" w:rsidR="00320B86" w:rsidRPr="00F27FEB" w:rsidRDefault="00320B86" w:rsidP="00320B86">
            <w:pPr>
              <w:widowControl/>
              <w:spacing w:line="600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3E454823" w14:textId="1B4EE947" w:rsidR="00320B86" w:rsidRPr="00F27FEB" w:rsidRDefault="00320B86" w:rsidP="00320B86">
            <w:pPr>
              <w:spacing w:line="600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  <w:szCs w:val="21"/>
              </w:rPr>
              <w:t>50/100</w:t>
            </w:r>
          </w:p>
        </w:tc>
        <w:tc>
          <w:tcPr>
            <w:tcW w:w="1987" w:type="dxa"/>
          </w:tcPr>
          <w:p w14:paraId="5B03044B" w14:textId="79470E20" w:rsidR="00320B86" w:rsidRPr="00F27FEB" w:rsidRDefault="00320B86" w:rsidP="00320B86">
            <w:pPr>
              <w:spacing w:line="600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F27FEB" w:rsidRPr="00F27FEB" w14:paraId="5AF07957" w14:textId="5ED81D7F" w:rsidTr="00320B86">
        <w:tc>
          <w:tcPr>
            <w:tcW w:w="2689" w:type="dxa"/>
          </w:tcPr>
          <w:p w14:paraId="05F17660" w14:textId="77777777" w:rsidR="00320B86" w:rsidRPr="00F27FEB" w:rsidRDefault="00320B86" w:rsidP="00320B86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</w:tcPr>
          <w:p w14:paraId="1B57067C" w14:textId="77777777" w:rsidR="00320B86" w:rsidRPr="00F27FEB" w:rsidRDefault="00320B86" w:rsidP="00320B86">
            <w:pPr>
              <w:widowControl/>
              <w:spacing w:line="600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43" w:type="dxa"/>
          </w:tcPr>
          <w:p w14:paraId="74A09311" w14:textId="77777777" w:rsidR="00320B86" w:rsidRPr="00F27FEB" w:rsidRDefault="00320B86" w:rsidP="00320B86">
            <w:pPr>
              <w:widowControl/>
              <w:spacing w:line="600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4F36F314" w14:textId="10273F5E" w:rsidR="00320B86" w:rsidRPr="00F27FEB" w:rsidRDefault="00320B86" w:rsidP="00320B86">
            <w:pPr>
              <w:widowControl/>
              <w:spacing w:line="600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4BEE4DB0" w14:textId="3D580BDB" w:rsidR="00320B86" w:rsidRPr="00F27FEB" w:rsidRDefault="00320B86" w:rsidP="00320B86">
            <w:pPr>
              <w:spacing w:line="600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  <w:szCs w:val="21"/>
              </w:rPr>
              <w:t>50/100</w:t>
            </w:r>
          </w:p>
        </w:tc>
        <w:tc>
          <w:tcPr>
            <w:tcW w:w="1987" w:type="dxa"/>
          </w:tcPr>
          <w:p w14:paraId="23F0716C" w14:textId="35F5DA56" w:rsidR="00320B86" w:rsidRPr="00F27FEB" w:rsidRDefault="00320B86" w:rsidP="00320B86">
            <w:pPr>
              <w:spacing w:line="600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F27FEB" w:rsidRPr="00F27FEB" w14:paraId="0EC481E0" w14:textId="08A02E45" w:rsidTr="00320B86">
        <w:tc>
          <w:tcPr>
            <w:tcW w:w="2689" w:type="dxa"/>
          </w:tcPr>
          <w:p w14:paraId="390FA5AB" w14:textId="77777777" w:rsidR="00320B86" w:rsidRPr="00F27FEB" w:rsidRDefault="00320B86" w:rsidP="00320B86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</w:tcPr>
          <w:p w14:paraId="28535276" w14:textId="77777777" w:rsidR="00320B86" w:rsidRPr="00F27FEB" w:rsidRDefault="00320B86" w:rsidP="00320B86">
            <w:pPr>
              <w:widowControl/>
              <w:spacing w:line="600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43" w:type="dxa"/>
          </w:tcPr>
          <w:p w14:paraId="1F8F3B55" w14:textId="77777777" w:rsidR="00320B86" w:rsidRPr="00F27FEB" w:rsidRDefault="00320B86" w:rsidP="00320B86">
            <w:pPr>
              <w:widowControl/>
              <w:spacing w:line="600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4E3E3C6" w14:textId="727377B6" w:rsidR="00320B86" w:rsidRPr="00F27FEB" w:rsidRDefault="00320B86" w:rsidP="00320B86">
            <w:pPr>
              <w:widowControl/>
              <w:spacing w:line="600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66AF699C" w14:textId="75CB99D6" w:rsidR="00320B86" w:rsidRPr="00F27FEB" w:rsidRDefault="00320B86" w:rsidP="00320B86">
            <w:pPr>
              <w:spacing w:line="600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  <w:szCs w:val="21"/>
              </w:rPr>
              <w:t>50/100</w:t>
            </w:r>
          </w:p>
        </w:tc>
        <w:tc>
          <w:tcPr>
            <w:tcW w:w="1987" w:type="dxa"/>
          </w:tcPr>
          <w:p w14:paraId="041BB1A3" w14:textId="33C5E0B2" w:rsidR="00320B86" w:rsidRPr="00F27FEB" w:rsidRDefault="00320B86" w:rsidP="00320B86">
            <w:pPr>
              <w:spacing w:line="600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F27FEB" w:rsidRPr="00F27FEB" w14:paraId="7D17BE46" w14:textId="7EF6D249" w:rsidTr="00320B86">
        <w:tc>
          <w:tcPr>
            <w:tcW w:w="2689" w:type="dxa"/>
            <w:tcBorders>
              <w:bottom w:val="double" w:sz="4" w:space="0" w:color="auto"/>
            </w:tcBorders>
          </w:tcPr>
          <w:p w14:paraId="11D18C29" w14:textId="77777777" w:rsidR="00320B86" w:rsidRPr="00F27FEB" w:rsidRDefault="00320B86" w:rsidP="00320B86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</w:tcPr>
          <w:p w14:paraId="2EFACB86" w14:textId="77777777" w:rsidR="00320B86" w:rsidRPr="00F27FEB" w:rsidRDefault="00320B86" w:rsidP="00320B86">
            <w:pPr>
              <w:widowControl/>
              <w:spacing w:line="600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665EAA38" w14:textId="77777777" w:rsidR="00320B86" w:rsidRPr="00F27FEB" w:rsidRDefault="00320B86" w:rsidP="00320B86">
            <w:pPr>
              <w:widowControl/>
              <w:spacing w:line="600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B51EAD" w14:textId="3675C321" w:rsidR="00320B86" w:rsidRPr="00F27FEB" w:rsidRDefault="00320B86" w:rsidP="00320B86">
            <w:pPr>
              <w:widowControl/>
              <w:spacing w:line="600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050CA83" w14:textId="1CDB3B33" w:rsidR="00320B86" w:rsidRPr="00F27FEB" w:rsidRDefault="00320B86" w:rsidP="00320B86">
            <w:pPr>
              <w:spacing w:line="600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  <w:szCs w:val="21"/>
              </w:rPr>
              <w:t>50/100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14:paraId="5DEE40A4" w14:textId="329B5A5B" w:rsidR="00320B86" w:rsidRPr="00F27FEB" w:rsidRDefault="00320B86" w:rsidP="00320B86">
            <w:pPr>
              <w:spacing w:line="600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F27FEB" w:rsidRPr="00F27FEB" w14:paraId="6A6C4861" w14:textId="49EBCBC4" w:rsidTr="00320B86">
        <w:trPr>
          <w:trHeight w:val="882"/>
        </w:trPr>
        <w:tc>
          <w:tcPr>
            <w:tcW w:w="5240" w:type="dxa"/>
            <w:gridSpan w:val="3"/>
            <w:tcBorders>
              <w:top w:val="double" w:sz="4" w:space="0" w:color="auto"/>
              <w:left w:val="nil"/>
              <w:bottom w:val="nil"/>
            </w:tcBorders>
          </w:tcPr>
          <w:p w14:paraId="02EE97B3" w14:textId="4EDBC27C" w:rsidR="00320B86" w:rsidRPr="00F27FEB" w:rsidRDefault="00320B86" w:rsidP="00320B86">
            <w:pPr>
              <w:widowControl/>
              <w:spacing w:line="600" w:lineRule="auto"/>
              <w:jc w:val="right"/>
              <w:rPr>
                <w:rFonts w:asciiTheme="minorEastAsia" w:hAnsiTheme="minorEastAsia"/>
                <w:b/>
                <w:bCs/>
                <w:color w:val="000000" w:themeColor="text1"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nil"/>
            </w:tcBorders>
            <w:shd w:val="clear" w:color="auto" w:fill="BFBFBF" w:themeFill="background1" w:themeFillShade="BF"/>
          </w:tcPr>
          <w:p w14:paraId="7AB362A1" w14:textId="77777777" w:rsidR="00320B86" w:rsidRPr="00F27FEB" w:rsidRDefault="00320B86" w:rsidP="00320B86">
            <w:pPr>
              <w:spacing w:line="600" w:lineRule="auto"/>
              <w:jc w:val="right"/>
              <w:rPr>
                <w:rFonts w:asciiTheme="minorEastAsia" w:hAnsiTheme="minorEastAsia"/>
                <w:b/>
                <w:bCs/>
                <w:color w:val="000000" w:themeColor="text1"/>
                <w:sz w:val="44"/>
                <w:szCs w:val="44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44"/>
                <w:szCs w:val="44"/>
              </w:rPr>
              <w:t>合計</w:t>
            </w:r>
          </w:p>
        </w:tc>
        <w:tc>
          <w:tcPr>
            <w:tcW w:w="2979" w:type="dxa"/>
            <w:gridSpan w:val="2"/>
            <w:tcBorders>
              <w:top w:val="double" w:sz="4" w:space="0" w:color="auto"/>
              <w:left w:val="nil"/>
            </w:tcBorders>
          </w:tcPr>
          <w:p w14:paraId="75F4F292" w14:textId="789EAF2E" w:rsidR="00320B86" w:rsidRPr="00F27FEB" w:rsidRDefault="00320B86" w:rsidP="00320B86">
            <w:pPr>
              <w:widowControl/>
              <w:spacing w:line="60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Cs w:val="21"/>
              </w:rPr>
            </w:pPr>
          </w:p>
        </w:tc>
      </w:tr>
    </w:tbl>
    <w:p w14:paraId="19DD4479" w14:textId="41EBDAAB" w:rsidR="00FB1CF3" w:rsidRPr="00F27FEB" w:rsidRDefault="00854F92" w:rsidP="009B7A20">
      <w:pPr>
        <w:widowControl/>
        <w:jc w:val="right"/>
        <w:rPr>
          <w:rFonts w:asciiTheme="minorEastAsia" w:hAnsiTheme="minorEastAsia"/>
          <w:color w:val="000000" w:themeColor="text1"/>
          <w:szCs w:val="21"/>
          <w:u w:val="wave"/>
        </w:rPr>
      </w:pPr>
      <w:r w:rsidRPr="00F27FEB">
        <w:rPr>
          <w:rFonts w:asciiTheme="minorEastAsia" w:hAnsiTheme="minorEastAsia" w:hint="eastAsia"/>
          <w:color w:val="000000" w:themeColor="text1"/>
          <w:szCs w:val="21"/>
          <w:u w:val="wave"/>
        </w:rPr>
        <w:t>※</w:t>
      </w:r>
      <w:r w:rsidR="0028739D" w:rsidRPr="00F27FEB">
        <w:rPr>
          <w:rFonts w:asciiTheme="minorEastAsia" w:hAnsiTheme="minorEastAsia" w:hint="eastAsia"/>
          <w:color w:val="000000" w:themeColor="text1"/>
          <w:szCs w:val="21"/>
          <w:u w:val="wave"/>
        </w:rPr>
        <w:t>合計額を</w:t>
      </w:r>
      <w:r w:rsidRPr="00F27FEB">
        <w:rPr>
          <w:rFonts w:asciiTheme="minorEastAsia" w:hAnsiTheme="minorEastAsia" w:hint="eastAsia"/>
          <w:color w:val="000000" w:themeColor="text1"/>
          <w:szCs w:val="21"/>
          <w:u w:val="wave"/>
        </w:rPr>
        <w:t>1,000</w:t>
      </w:r>
      <w:r w:rsidR="001D4281" w:rsidRPr="00F27FEB">
        <w:rPr>
          <w:rFonts w:asciiTheme="minorEastAsia" w:hAnsiTheme="minorEastAsia" w:hint="eastAsia"/>
          <w:color w:val="000000" w:themeColor="text1"/>
          <w:szCs w:val="21"/>
          <w:u w:val="wave"/>
        </w:rPr>
        <w:t>円</w:t>
      </w:r>
      <w:r w:rsidRPr="00F27FEB">
        <w:rPr>
          <w:rFonts w:asciiTheme="minorEastAsia" w:hAnsiTheme="minorEastAsia" w:hint="eastAsia"/>
          <w:color w:val="000000" w:themeColor="text1"/>
          <w:szCs w:val="21"/>
          <w:u w:val="wave"/>
        </w:rPr>
        <w:t>未満の端数</w:t>
      </w:r>
      <w:r w:rsidR="00320B86" w:rsidRPr="00F27FEB">
        <w:rPr>
          <w:rFonts w:asciiTheme="minorEastAsia" w:hAnsiTheme="minorEastAsia" w:hint="eastAsia"/>
          <w:color w:val="000000" w:themeColor="text1"/>
          <w:szCs w:val="21"/>
          <w:u w:val="wave"/>
        </w:rPr>
        <w:t>を切り捨</w:t>
      </w:r>
      <w:r w:rsidR="009B7A20" w:rsidRPr="00F27FEB">
        <w:rPr>
          <w:rFonts w:asciiTheme="minorEastAsia" w:hAnsiTheme="minorEastAsia" w:hint="eastAsia"/>
          <w:color w:val="000000" w:themeColor="text1"/>
          <w:szCs w:val="21"/>
          <w:u w:val="wave"/>
        </w:rPr>
        <w:t>て</w:t>
      </w:r>
    </w:p>
    <w:tbl>
      <w:tblPr>
        <w:tblStyle w:val="af5"/>
        <w:tblpPr w:leftFromText="142" w:rightFromText="142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2405"/>
        <w:gridCol w:w="3524"/>
      </w:tblGrid>
      <w:tr w:rsidR="00F27FEB" w:rsidRPr="00F27FEB" w14:paraId="7F966D4A" w14:textId="77777777" w:rsidTr="009B7A20">
        <w:trPr>
          <w:trHeight w:val="978"/>
        </w:trPr>
        <w:tc>
          <w:tcPr>
            <w:tcW w:w="2405" w:type="dxa"/>
          </w:tcPr>
          <w:p w14:paraId="45AA7889" w14:textId="77777777" w:rsidR="009B7A20" w:rsidRPr="00F27FEB" w:rsidRDefault="009B7A20" w:rsidP="009B7A20">
            <w:pPr>
              <w:widowControl/>
              <w:spacing w:line="72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32"/>
                <w:szCs w:val="32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32"/>
                <w:szCs w:val="32"/>
              </w:rPr>
              <w:t>助成限度額</w:t>
            </w:r>
          </w:p>
        </w:tc>
        <w:tc>
          <w:tcPr>
            <w:tcW w:w="3524" w:type="dxa"/>
          </w:tcPr>
          <w:p w14:paraId="37DEF62A" w14:textId="77777777" w:rsidR="009B7A20" w:rsidRPr="00F27FEB" w:rsidRDefault="009B7A20" w:rsidP="00CD32E8">
            <w:pPr>
              <w:widowControl/>
              <w:spacing w:line="72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44"/>
                <w:szCs w:val="44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44"/>
                <w:szCs w:val="44"/>
              </w:rPr>
              <w:t>￥50,000</w:t>
            </w:r>
          </w:p>
        </w:tc>
      </w:tr>
      <w:tr w:rsidR="00F27FEB" w:rsidRPr="00F27FEB" w14:paraId="646807F4" w14:textId="77777777" w:rsidTr="009B7A20">
        <w:trPr>
          <w:trHeight w:val="876"/>
        </w:trPr>
        <w:tc>
          <w:tcPr>
            <w:tcW w:w="2405" w:type="dxa"/>
            <w:shd w:val="clear" w:color="auto" w:fill="D9D9D9" w:themeFill="background1" w:themeFillShade="D9"/>
          </w:tcPr>
          <w:p w14:paraId="48EBAD63" w14:textId="77777777" w:rsidR="009B7A20" w:rsidRPr="00F27FEB" w:rsidRDefault="009B7A20" w:rsidP="009B7A20">
            <w:pPr>
              <w:widowControl/>
              <w:spacing w:line="72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32"/>
                <w:szCs w:val="32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32"/>
                <w:szCs w:val="32"/>
              </w:rPr>
              <w:t>申請金額</w:t>
            </w:r>
          </w:p>
        </w:tc>
        <w:tc>
          <w:tcPr>
            <w:tcW w:w="3524" w:type="dxa"/>
            <w:shd w:val="clear" w:color="auto" w:fill="D9D9D9" w:themeFill="background1" w:themeFillShade="D9"/>
          </w:tcPr>
          <w:p w14:paraId="14679266" w14:textId="77777777" w:rsidR="009B7A20" w:rsidRPr="00F27FEB" w:rsidRDefault="009B7A20" w:rsidP="009B7A20">
            <w:pPr>
              <w:widowControl/>
              <w:spacing w:line="720" w:lineRule="auto"/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  <w:sz w:val="44"/>
                <w:szCs w:val="44"/>
              </w:rPr>
              <w:t xml:space="preserve">　　　円</w:t>
            </w:r>
          </w:p>
        </w:tc>
      </w:tr>
    </w:tbl>
    <w:p w14:paraId="452ED791" w14:textId="77777777" w:rsidR="00854F92" w:rsidRPr="00F27FEB" w:rsidRDefault="00854F92">
      <w:pPr>
        <w:widowControl/>
        <w:jc w:val="left"/>
        <w:rPr>
          <w:rFonts w:asciiTheme="minorEastAsia" w:hAnsiTheme="minorEastAsia"/>
          <w:b/>
          <w:bCs/>
          <w:color w:val="000000" w:themeColor="text1"/>
          <w:szCs w:val="21"/>
        </w:rPr>
      </w:pPr>
    </w:p>
    <w:p w14:paraId="31E934AD" w14:textId="013BFBA1" w:rsidR="00FB1CF3" w:rsidRPr="00F27FEB" w:rsidRDefault="00FB1CF3">
      <w:pPr>
        <w:widowControl/>
        <w:jc w:val="left"/>
        <w:rPr>
          <w:rFonts w:asciiTheme="minorEastAsia" w:hAnsiTheme="minorEastAsia"/>
          <w:color w:val="000000" w:themeColor="text1"/>
          <w:szCs w:val="21"/>
        </w:rPr>
      </w:pPr>
    </w:p>
    <w:p w14:paraId="3DB95D42" w14:textId="77777777" w:rsidR="0083133D" w:rsidRPr="00F27FEB" w:rsidRDefault="0083133D">
      <w:pPr>
        <w:widowControl/>
        <w:jc w:val="left"/>
        <w:rPr>
          <w:rFonts w:asciiTheme="minorEastAsia" w:hAnsiTheme="minorEastAsia"/>
          <w:color w:val="000000" w:themeColor="text1"/>
          <w:szCs w:val="21"/>
        </w:rPr>
      </w:pPr>
    </w:p>
    <w:p w14:paraId="0D1095EE" w14:textId="2610D73F" w:rsidR="00675D3F" w:rsidRPr="00F27FEB" w:rsidRDefault="00675D3F">
      <w:pPr>
        <w:widowControl/>
        <w:jc w:val="left"/>
        <w:rPr>
          <w:rFonts w:asciiTheme="minorEastAsia" w:hAnsiTheme="minorEastAsia"/>
          <w:color w:val="000000" w:themeColor="text1"/>
          <w:szCs w:val="21"/>
        </w:rPr>
      </w:pPr>
    </w:p>
    <w:p w14:paraId="71DAF63A" w14:textId="77777777" w:rsidR="006D04CC" w:rsidRPr="00F27FEB" w:rsidRDefault="006D04CC">
      <w:pPr>
        <w:widowControl/>
        <w:jc w:val="left"/>
        <w:rPr>
          <w:rFonts w:asciiTheme="minorEastAsia" w:hAnsiTheme="minorEastAsia"/>
          <w:color w:val="000000" w:themeColor="text1"/>
          <w:szCs w:val="21"/>
        </w:rPr>
      </w:pPr>
    </w:p>
    <w:p w14:paraId="43F64A75" w14:textId="77777777" w:rsidR="006D04CC" w:rsidRPr="00F27FEB" w:rsidRDefault="006D04CC">
      <w:pPr>
        <w:widowControl/>
        <w:jc w:val="left"/>
        <w:rPr>
          <w:rFonts w:asciiTheme="minorEastAsia" w:hAnsiTheme="minorEastAsia"/>
          <w:color w:val="000000" w:themeColor="text1"/>
          <w:szCs w:val="21"/>
        </w:rPr>
      </w:pPr>
    </w:p>
    <w:p w14:paraId="798F4CD3" w14:textId="77777777" w:rsidR="006D04CC" w:rsidRPr="00F27FEB" w:rsidRDefault="006D04CC" w:rsidP="00675D3F">
      <w:pPr>
        <w:widowControl/>
        <w:jc w:val="right"/>
        <w:rPr>
          <w:rFonts w:asciiTheme="minorEastAsia" w:hAnsiTheme="minorEastAsia"/>
          <w:color w:val="000000" w:themeColor="text1"/>
          <w:szCs w:val="21"/>
        </w:rPr>
      </w:pPr>
    </w:p>
    <w:p w14:paraId="70107603" w14:textId="5019B400" w:rsidR="00675D3F" w:rsidRPr="00F27FEB" w:rsidRDefault="00675D3F" w:rsidP="009B7A20">
      <w:pPr>
        <w:widowControl/>
        <w:jc w:val="right"/>
        <w:rPr>
          <w:rFonts w:asciiTheme="minorEastAsia" w:hAnsiTheme="minorEastAsia"/>
          <w:color w:val="000000" w:themeColor="text1"/>
          <w:szCs w:val="21"/>
        </w:rPr>
      </w:pPr>
      <w:r w:rsidRPr="00F27FEB">
        <w:rPr>
          <w:rFonts w:asciiTheme="minorEastAsia" w:hAnsiTheme="minorEastAsia" w:hint="eastAsia"/>
          <w:color w:val="000000" w:themeColor="text1"/>
          <w:szCs w:val="21"/>
        </w:rPr>
        <w:t>※申請金額は該当対象経費の上限額まで</w:t>
      </w:r>
      <w:bookmarkEnd w:id="0"/>
    </w:p>
    <w:sectPr w:rsidR="00675D3F" w:rsidRPr="00F27FEB" w:rsidSect="003A45E7">
      <w:headerReference w:type="default" r:id="rId8"/>
      <w:pgSz w:w="11906" w:h="16838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CEA9A" w14:textId="77777777" w:rsidR="00D82217" w:rsidRDefault="00D82217" w:rsidP="00282B07">
      <w:r>
        <w:separator/>
      </w:r>
    </w:p>
  </w:endnote>
  <w:endnote w:type="continuationSeparator" w:id="0">
    <w:p w14:paraId="7B6FBB99" w14:textId="77777777" w:rsidR="00D82217" w:rsidRDefault="00D82217" w:rsidP="0028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5973B" w14:textId="77777777" w:rsidR="00D82217" w:rsidRDefault="00D82217" w:rsidP="00282B07">
      <w:r>
        <w:separator/>
      </w:r>
    </w:p>
  </w:footnote>
  <w:footnote w:type="continuationSeparator" w:id="0">
    <w:p w14:paraId="4903C465" w14:textId="77777777" w:rsidR="00D82217" w:rsidRDefault="00D82217" w:rsidP="00282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D61F8" w14:textId="77777777" w:rsidR="00E7071D" w:rsidRDefault="00E7071D">
    <w:pPr>
      <w:pStyle w:val="a9"/>
    </w:pPr>
  </w:p>
  <w:p w14:paraId="37F86323" w14:textId="77777777" w:rsidR="00E7071D" w:rsidRDefault="00E7071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1FD2"/>
    <w:multiLevelType w:val="hybridMultilevel"/>
    <w:tmpl w:val="7DB4E8B8"/>
    <w:lvl w:ilvl="0" w:tplc="D5C0B6F6">
      <w:start w:val="1"/>
      <w:numFmt w:val="decimalFullWidth"/>
      <w:lvlText w:val="%1."/>
      <w:lvlJc w:val="left"/>
      <w:pPr>
        <w:ind w:left="1431" w:hanging="360"/>
      </w:pPr>
      <w:rPr>
        <w:rFonts w:hint="default"/>
      </w:rPr>
    </w:lvl>
    <w:lvl w:ilvl="1" w:tplc="699E2EA4">
      <w:start w:val="1"/>
      <w:numFmt w:val="decimalFullWidth"/>
      <w:lvlText w:val="（%2）"/>
      <w:lvlJc w:val="left"/>
      <w:pPr>
        <w:ind w:left="2231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391" w:hanging="440"/>
      </w:pPr>
    </w:lvl>
    <w:lvl w:ilvl="3" w:tplc="0409000F" w:tentative="1">
      <w:start w:val="1"/>
      <w:numFmt w:val="decimal"/>
      <w:lvlText w:val="%4."/>
      <w:lvlJc w:val="left"/>
      <w:pPr>
        <w:ind w:left="2831" w:hanging="440"/>
      </w:pPr>
    </w:lvl>
    <w:lvl w:ilvl="4" w:tplc="04090017" w:tentative="1">
      <w:start w:val="1"/>
      <w:numFmt w:val="aiueoFullWidth"/>
      <w:lvlText w:val="(%5)"/>
      <w:lvlJc w:val="left"/>
      <w:pPr>
        <w:ind w:left="3271" w:hanging="440"/>
      </w:pPr>
    </w:lvl>
    <w:lvl w:ilvl="5" w:tplc="04090011" w:tentative="1">
      <w:start w:val="1"/>
      <w:numFmt w:val="decimalEnclosedCircle"/>
      <w:lvlText w:val="%6"/>
      <w:lvlJc w:val="left"/>
      <w:pPr>
        <w:ind w:left="3711" w:hanging="440"/>
      </w:pPr>
    </w:lvl>
    <w:lvl w:ilvl="6" w:tplc="0409000F" w:tentative="1">
      <w:start w:val="1"/>
      <w:numFmt w:val="decimal"/>
      <w:lvlText w:val="%7."/>
      <w:lvlJc w:val="left"/>
      <w:pPr>
        <w:ind w:left="4151" w:hanging="440"/>
      </w:pPr>
    </w:lvl>
    <w:lvl w:ilvl="7" w:tplc="04090017" w:tentative="1">
      <w:start w:val="1"/>
      <w:numFmt w:val="aiueoFullWidth"/>
      <w:lvlText w:val="(%8)"/>
      <w:lvlJc w:val="left"/>
      <w:pPr>
        <w:ind w:left="4591" w:hanging="440"/>
      </w:pPr>
    </w:lvl>
    <w:lvl w:ilvl="8" w:tplc="04090011" w:tentative="1">
      <w:start w:val="1"/>
      <w:numFmt w:val="decimalEnclosedCircle"/>
      <w:lvlText w:val="%9"/>
      <w:lvlJc w:val="left"/>
      <w:pPr>
        <w:ind w:left="5031" w:hanging="440"/>
      </w:pPr>
    </w:lvl>
  </w:abstractNum>
  <w:abstractNum w:abstractNumId="1" w15:restartNumberingAfterBreak="0">
    <w:nsid w:val="139E3D34"/>
    <w:multiLevelType w:val="hybridMultilevel"/>
    <w:tmpl w:val="F2F42D56"/>
    <w:lvl w:ilvl="0" w:tplc="5010CFF2">
      <w:start w:val="1"/>
      <w:numFmt w:val="decimalFullWidth"/>
      <w:lvlText w:val="（%1）"/>
      <w:lvlJc w:val="left"/>
      <w:pPr>
        <w:ind w:left="13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40"/>
      </w:pPr>
    </w:lvl>
    <w:lvl w:ilvl="3" w:tplc="0409000F" w:tentative="1">
      <w:start w:val="1"/>
      <w:numFmt w:val="decimal"/>
      <w:lvlText w:val="%4."/>
      <w:lvlJc w:val="left"/>
      <w:pPr>
        <w:ind w:left="2340" w:hanging="440"/>
      </w:pPr>
    </w:lvl>
    <w:lvl w:ilvl="4" w:tplc="04090017" w:tentative="1">
      <w:start w:val="1"/>
      <w:numFmt w:val="aiueoFullWidth"/>
      <w:lvlText w:val="(%5)"/>
      <w:lvlJc w:val="left"/>
      <w:pPr>
        <w:ind w:left="27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20" w:hanging="440"/>
      </w:pPr>
    </w:lvl>
    <w:lvl w:ilvl="6" w:tplc="0409000F" w:tentative="1">
      <w:start w:val="1"/>
      <w:numFmt w:val="decimal"/>
      <w:lvlText w:val="%7."/>
      <w:lvlJc w:val="left"/>
      <w:pPr>
        <w:ind w:left="3660" w:hanging="440"/>
      </w:pPr>
    </w:lvl>
    <w:lvl w:ilvl="7" w:tplc="04090017" w:tentative="1">
      <w:start w:val="1"/>
      <w:numFmt w:val="aiueoFullWidth"/>
      <w:lvlText w:val="(%8)"/>
      <w:lvlJc w:val="left"/>
      <w:pPr>
        <w:ind w:left="41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40"/>
      </w:pPr>
    </w:lvl>
  </w:abstractNum>
  <w:abstractNum w:abstractNumId="2" w15:restartNumberingAfterBreak="0">
    <w:nsid w:val="176E0BE7"/>
    <w:multiLevelType w:val="hybridMultilevel"/>
    <w:tmpl w:val="989AB730"/>
    <w:lvl w:ilvl="0" w:tplc="70EECCA0">
      <w:start w:val="1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" w15:restartNumberingAfterBreak="0">
    <w:nsid w:val="19226AF6"/>
    <w:multiLevelType w:val="hybridMultilevel"/>
    <w:tmpl w:val="CB4A9094"/>
    <w:lvl w:ilvl="0" w:tplc="4C04AB8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1E2538EC"/>
    <w:multiLevelType w:val="hybridMultilevel"/>
    <w:tmpl w:val="25E633B0"/>
    <w:lvl w:ilvl="0" w:tplc="8322394A">
      <w:start w:val="1"/>
      <w:numFmt w:val="decimalFullWidth"/>
      <w:lvlText w:val="%1.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5" w15:restartNumberingAfterBreak="0">
    <w:nsid w:val="27437CE6"/>
    <w:multiLevelType w:val="hybridMultilevel"/>
    <w:tmpl w:val="A63234A0"/>
    <w:lvl w:ilvl="0" w:tplc="BEB222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BD53DD1"/>
    <w:multiLevelType w:val="hybridMultilevel"/>
    <w:tmpl w:val="6344AD9A"/>
    <w:lvl w:ilvl="0" w:tplc="C9208DD4">
      <w:start w:val="1"/>
      <w:numFmt w:val="decimalFullWidth"/>
      <w:lvlText w:val="%1.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7" w15:restartNumberingAfterBreak="0">
    <w:nsid w:val="4E090797"/>
    <w:multiLevelType w:val="hybridMultilevel"/>
    <w:tmpl w:val="E61EBF3E"/>
    <w:lvl w:ilvl="0" w:tplc="2374662E">
      <w:start w:val="1"/>
      <w:numFmt w:val="decimalFullWidth"/>
      <w:lvlText w:val="（%1）"/>
      <w:lvlJc w:val="left"/>
      <w:pPr>
        <w:ind w:left="9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8" w15:restartNumberingAfterBreak="0">
    <w:nsid w:val="4F37245D"/>
    <w:multiLevelType w:val="hybridMultilevel"/>
    <w:tmpl w:val="DCDA4FD0"/>
    <w:lvl w:ilvl="0" w:tplc="25CA0FE4">
      <w:start w:val="1"/>
      <w:numFmt w:val="decimalFullWidth"/>
      <w:lvlText w:val="（%1）"/>
      <w:lvlJc w:val="left"/>
      <w:pPr>
        <w:ind w:left="11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40"/>
      </w:pPr>
    </w:lvl>
    <w:lvl w:ilvl="3" w:tplc="0409000F" w:tentative="1">
      <w:start w:val="1"/>
      <w:numFmt w:val="decimal"/>
      <w:lvlText w:val="%4."/>
      <w:lvlJc w:val="left"/>
      <w:pPr>
        <w:ind w:left="2170" w:hanging="440"/>
      </w:pPr>
    </w:lvl>
    <w:lvl w:ilvl="4" w:tplc="04090017" w:tentative="1">
      <w:start w:val="1"/>
      <w:numFmt w:val="aiueoFullWidth"/>
      <w:lvlText w:val="(%5)"/>
      <w:lvlJc w:val="left"/>
      <w:pPr>
        <w:ind w:left="261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50" w:hanging="440"/>
      </w:pPr>
    </w:lvl>
    <w:lvl w:ilvl="6" w:tplc="0409000F" w:tentative="1">
      <w:start w:val="1"/>
      <w:numFmt w:val="decimal"/>
      <w:lvlText w:val="%7."/>
      <w:lvlJc w:val="left"/>
      <w:pPr>
        <w:ind w:left="3490" w:hanging="440"/>
      </w:pPr>
    </w:lvl>
    <w:lvl w:ilvl="7" w:tplc="04090017" w:tentative="1">
      <w:start w:val="1"/>
      <w:numFmt w:val="aiueoFullWidth"/>
      <w:lvlText w:val="(%8)"/>
      <w:lvlJc w:val="left"/>
      <w:pPr>
        <w:ind w:left="39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70" w:hanging="440"/>
      </w:pPr>
    </w:lvl>
  </w:abstractNum>
  <w:abstractNum w:abstractNumId="9" w15:restartNumberingAfterBreak="0">
    <w:nsid w:val="528C14D7"/>
    <w:multiLevelType w:val="hybridMultilevel"/>
    <w:tmpl w:val="67CA0D0E"/>
    <w:lvl w:ilvl="0" w:tplc="EFE02284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E4010FF"/>
    <w:multiLevelType w:val="hybridMultilevel"/>
    <w:tmpl w:val="1AD246BA"/>
    <w:lvl w:ilvl="0" w:tplc="D8A60E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1CC7232"/>
    <w:multiLevelType w:val="hybridMultilevel"/>
    <w:tmpl w:val="D86C47D4"/>
    <w:lvl w:ilvl="0" w:tplc="6BCE20E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72940679">
    <w:abstractNumId w:val="2"/>
  </w:num>
  <w:num w:numId="2" w16cid:durableId="2010133379">
    <w:abstractNumId w:val="10"/>
  </w:num>
  <w:num w:numId="3" w16cid:durableId="1563371294">
    <w:abstractNumId w:val="5"/>
  </w:num>
  <w:num w:numId="4" w16cid:durableId="1776363195">
    <w:abstractNumId w:val="8"/>
  </w:num>
  <w:num w:numId="5" w16cid:durableId="1494565139">
    <w:abstractNumId w:val="3"/>
  </w:num>
  <w:num w:numId="6" w16cid:durableId="1445033500">
    <w:abstractNumId w:val="0"/>
  </w:num>
  <w:num w:numId="7" w16cid:durableId="61028509">
    <w:abstractNumId w:val="7"/>
  </w:num>
  <w:num w:numId="8" w16cid:durableId="316032969">
    <w:abstractNumId w:val="11"/>
  </w:num>
  <w:num w:numId="9" w16cid:durableId="1183786685">
    <w:abstractNumId w:val="6"/>
  </w:num>
  <w:num w:numId="10" w16cid:durableId="923682918">
    <w:abstractNumId w:val="1"/>
  </w:num>
  <w:num w:numId="11" w16cid:durableId="1762336951">
    <w:abstractNumId w:val="4"/>
  </w:num>
  <w:num w:numId="12" w16cid:durableId="863592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040"/>
    <w:rsid w:val="00000F9E"/>
    <w:rsid w:val="000017DA"/>
    <w:rsid w:val="000020DC"/>
    <w:rsid w:val="0000456D"/>
    <w:rsid w:val="00005986"/>
    <w:rsid w:val="00007563"/>
    <w:rsid w:val="00014A50"/>
    <w:rsid w:val="00020228"/>
    <w:rsid w:val="00024542"/>
    <w:rsid w:val="000305BB"/>
    <w:rsid w:val="0003259A"/>
    <w:rsid w:val="00033283"/>
    <w:rsid w:val="0003603C"/>
    <w:rsid w:val="0004317E"/>
    <w:rsid w:val="000527F5"/>
    <w:rsid w:val="00054A07"/>
    <w:rsid w:val="00062887"/>
    <w:rsid w:val="0006465A"/>
    <w:rsid w:val="00064D85"/>
    <w:rsid w:val="00065366"/>
    <w:rsid w:val="0006589A"/>
    <w:rsid w:val="00092D66"/>
    <w:rsid w:val="000942B1"/>
    <w:rsid w:val="00094E5F"/>
    <w:rsid w:val="000951A5"/>
    <w:rsid w:val="000A117C"/>
    <w:rsid w:val="000A367C"/>
    <w:rsid w:val="000A62AC"/>
    <w:rsid w:val="000A7ADA"/>
    <w:rsid w:val="000A7F50"/>
    <w:rsid w:val="000B5681"/>
    <w:rsid w:val="000B6A51"/>
    <w:rsid w:val="000C2E90"/>
    <w:rsid w:val="000D2508"/>
    <w:rsid w:val="000D5E99"/>
    <w:rsid w:val="000E18FF"/>
    <w:rsid w:val="000E212C"/>
    <w:rsid w:val="000E4510"/>
    <w:rsid w:val="001033D0"/>
    <w:rsid w:val="0010504E"/>
    <w:rsid w:val="00105597"/>
    <w:rsid w:val="001107EA"/>
    <w:rsid w:val="00111B26"/>
    <w:rsid w:val="00113BAC"/>
    <w:rsid w:val="00120EDC"/>
    <w:rsid w:val="0012365B"/>
    <w:rsid w:val="00132C32"/>
    <w:rsid w:val="00134C19"/>
    <w:rsid w:val="001373F2"/>
    <w:rsid w:val="00137588"/>
    <w:rsid w:val="00142128"/>
    <w:rsid w:val="00144076"/>
    <w:rsid w:val="0015078C"/>
    <w:rsid w:val="00154288"/>
    <w:rsid w:val="0015581D"/>
    <w:rsid w:val="001652E1"/>
    <w:rsid w:val="00183831"/>
    <w:rsid w:val="00184A2F"/>
    <w:rsid w:val="0018758A"/>
    <w:rsid w:val="00191C92"/>
    <w:rsid w:val="00191FAF"/>
    <w:rsid w:val="00195D0A"/>
    <w:rsid w:val="001A675D"/>
    <w:rsid w:val="001A69ED"/>
    <w:rsid w:val="001A79BC"/>
    <w:rsid w:val="001B2731"/>
    <w:rsid w:val="001B3B2C"/>
    <w:rsid w:val="001B5F67"/>
    <w:rsid w:val="001C0100"/>
    <w:rsid w:val="001C1B35"/>
    <w:rsid w:val="001C2ED1"/>
    <w:rsid w:val="001D4281"/>
    <w:rsid w:val="001D6DCB"/>
    <w:rsid w:val="001D7B50"/>
    <w:rsid w:val="001E241D"/>
    <w:rsid w:val="001E2D89"/>
    <w:rsid w:val="001F0627"/>
    <w:rsid w:val="00203F19"/>
    <w:rsid w:val="0021036B"/>
    <w:rsid w:val="002113B0"/>
    <w:rsid w:val="00211FF9"/>
    <w:rsid w:val="00217DFC"/>
    <w:rsid w:val="002205C6"/>
    <w:rsid w:val="00221D22"/>
    <w:rsid w:val="00222462"/>
    <w:rsid w:val="00222C56"/>
    <w:rsid w:val="00223BE7"/>
    <w:rsid w:val="00224F44"/>
    <w:rsid w:val="00225990"/>
    <w:rsid w:val="00231779"/>
    <w:rsid w:val="002325F5"/>
    <w:rsid w:val="00237906"/>
    <w:rsid w:val="00240F04"/>
    <w:rsid w:val="0024369E"/>
    <w:rsid w:val="002449EF"/>
    <w:rsid w:val="00250F4B"/>
    <w:rsid w:val="00254E5F"/>
    <w:rsid w:val="00261594"/>
    <w:rsid w:val="00262F53"/>
    <w:rsid w:val="00267E83"/>
    <w:rsid w:val="00270843"/>
    <w:rsid w:val="00273E46"/>
    <w:rsid w:val="00282B07"/>
    <w:rsid w:val="00287359"/>
    <w:rsid w:val="0028739D"/>
    <w:rsid w:val="00287C56"/>
    <w:rsid w:val="00290956"/>
    <w:rsid w:val="0029313E"/>
    <w:rsid w:val="002A21FE"/>
    <w:rsid w:val="002A4D64"/>
    <w:rsid w:val="002B0551"/>
    <w:rsid w:val="002B0D76"/>
    <w:rsid w:val="002B183A"/>
    <w:rsid w:val="002B2606"/>
    <w:rsid w:val="002B3B23"/>
    <w:rsid w:val="002B5897"/>
    <w:rsid w:val="002B5B0F"/>
    <w:rsid w:val="002B729F"/>
    <w:rsid w:val="002C04C2"/>
    <w:rsid w:val="002C1F6E"/>
    <w:rsid w:val="002C7D08"/>
    <w:rsid w:val="002D35E3"/>
    <w:rsid w:val="002D3A7A"/>
    <w:rsid w:val="002D69CD"/>
    <w:rsid w:val="002E0FB8"/>
    <w:rsid w:val="002E3626"/>
    <w:rsid w:val="002E41D0"/>
    <w:rsid w:val="002E74AC"/>
    <w:rsid w:val="002F6DEC"/>
    <w:rsid w:val="003019DA"/>
    <w:rsid w:val="00302F64"/>
    <w:rsid w:val="00312681"/>
    <w:rsid w:val="003150DE"/>
    <w:rsid w:val="0031683D"/>
    <w:rsid w:val="00320B86"/>
    <w:rsid w:val="00320BCF"/>
    <w:rsid w:val="003221E7"/>
    <w:rsid w:val="003252E1"/>
    <w:rsid w:val="003260DD"/>
    <w:rsid w:val="00327DDB"/>
    <w:rsid w:val="0033013B"/>
    <w:rsid w:val="003327E4"/>
    <w:rsid w:val="00334651"/>
    <w:rsid w:val="003360CD"/>
    <w:rsid w:val="003360F6"/>
    <w:rsid w:val="003620B0"/>
    <w:rsid w:val="00370A14"/>
    <w:rsid w:val="003713F4"/>
    <w:rsid w:val="00373281"/>
    <w:rsid w:val="00375594"/>
    <w:rsid w:val="00376F23"/>
    <w:rsid w:val="0038334D"/>
    <w:rsid w:val="003836A9"/>
    <w:rsid w:val="003848AB"/>
    <w:rsid w:val="00385D87"/>
    <w:rsid w:val="00397D2D"/>
    <w:rsid w:val="003A1837"/>
    <w:rsid w:val="003A45E7"/>
    <w:rsid w:val="003B06A8"/>
    <w:rsid w:val="003B0866"/>
    <w:rsid w:val="003B4A5D"/>
    <w:rsid w:val="003B5D0F"/>
    <w:rsid w:val="003B6B79"/>
    <w:rsid w:val="003C1CCA"/>
    <w:rsid w:val="003D00B9"/>
    <w:rsid w:val="003D0347"/>
    <w:rsid w:val="003D50FE"/>
    <w:rsid w:val="003E23FC"/>
    <w:rsid w:val="003E52B9"/>
    <w:rsid w:val="003F014F"/>
    <w:rsid w:val="003F3021"/>
    <w:rsid w:val="003F3A0E"/>
    <w:rsid w:val="003F4727"/>
    <w:rsid w:val="00412230"/>
    <w:rsid w:val="00413EF2"/>
    <w:rsid w:val="004153CA"/>
    <w:rsid w:val="00420C25"/>
    <w:rsid w:val="00422BA0"/>
    <w:rsid w:val="004242C3"/>
    <w:rsid w:val="004319EC"/>
    <w:rsid w:val="00434A55"/>
    <w:rsid w:val="004365DD"/>
    <w:rsid w:val="00465972"/>
    <w:rsid w:val="00467E9A"/>
    <w:rsid w:val="004727C8"/>
    <w:rsid w:val="00474C79"/>
    <w:rsid w:val="00484B1C"/>
    <w:rsid w:val="004866BF"/>
    <w:rsid w:val="00490EBC"/>
    <w:rsid w:val="004921C5"/>
    <w:rsid w:val="0049238D"/>
    <w:rsid w:val="00493CA4"/>
    <w:rsid w:val="00496824"/>
    <w:rsid w:val="004B30E7"/>
    <w:rsid w:val="004C0CCF"/>
    <w:rsid w:val="004C5D4A"/>
    <w:rsid w:val="004D3519"/>
    <w:rsid w:val="004D6D5E"/>
    <w:rsid w:val="004E26FC"/>
    <w:rsid w:val="004F082F"/>
    <w:rsid w:val="004F32D4"/>
    <w:rsid w:val="004F7E29"/>
    <w:rsid w:val="00504B11"/>
    <w:rsid w:val="005106CE"/>
    <w:rsid w:val="00517E3B"/>
    <w:rsid w:val="00523CA1"/>
    <w:rsid w:val="0052688F"/>
    <w:rsid w:val="00530DCE"/>
    <w:rsid w:val="00533D13"/>
    <w:rsid w:val="0053411E"/>
    <w:rsid w:val="00540CB1"/>
    <w:rsid w:val="00547039"/>
    <w:rsid w:val="00550F00"/>
    <w:rsid w:val="00553E57"/>
    <w:rsid w:val="00555216"/>
    <w:rsid w:val="00563EA8"/>
    <w:rsid w:val="0056446A"/>
    <w:rsid w:val="005660D4"/>
    <w:rsid w:val="00570C64"/>
    <w:rsid w:val="005724EC"/>
    <w:rsid w:val="00585D03"/>
    <w:rsid w:val="00590233"/>
    <w:rsid w:val="00595D71"/>
    <w:rsid w:val="005A0056"/>
    <w:rsid w:val="005A2077"/>
    <w:rsid w:val="005A495F"/>
    <w:rsid w:val="005A71F1"/>
    <w:rsid w:val="005A754A"/>
    <w:rsid w:val="005B3C5A"/>
    <w:rsid w:val="005B5695"/>
    <w:rsid w:val="005C6462"/>
    <w:rsid w:val="005C69B1"/>
    <w:rsid w:val="005C739D"/>
    <w:rsid w:val="005C7603"/>
    <w:rsid w:val="005E41EE"/>
    <w:rsid w:val="005F2B76"/>
    <w:rsid w:val="005F4681"/>
    <w:rsid w:val="005F50D9"/>
    <w:rsid w:val="005F51CA"/>
    <w:rsid w:val="005F7FD5"/>
    <w:rsid w:val="006025F9"/>
    <w:rsid w:val="0061258F"/>
    <w:rsid w:val="00613E5E"/>
    <w:rsid w:val="0061524E"/>
    <w:rsid w:val="00615392"/>
    <w:rsid w:val="00617E9A"/>
    <w:rsid w:val="00624B6F"/>
    <w:rsid w:val="006306C9"/>
    <w:rsid w:val="00631201"/>
    <w:rsid w:val="00632E9A"/>
    <w:rsid w:val="00633246"/>
    <w:rsid w:val="0063650D"/>
    <w:rsid w:val="0064637A"/>
    <w:rsid w:val="00646E29"/>
    <w:rsid w:val="00662EA0"/>
    <w:rsid w:val="006638B8"/>
    <w:rsid w:val="006739AD"/>
    <w:rsid w:val="006757A2"/>
    <w:rsid w:val="00675D3F"/>
    <w:rsid w:val="00680100"/>
    <w:rsid w:val="00692F8C"/>
    <w:rsid w:val="006944A9"/>
    <w:rsid w:val="00694628"/>
    <w:rsid w:val="00694B8A"/>
    <w:rsid w:val="00694D75"/>
    <w:rsid w:val="00697658"/>
    <w:rsid w:val="006A67EC"/>
    <w:rsid w:val="006B2B82"/>
    <w:rsid w:val="006B2C2B"/>
    <w:rsid w:val="006C7F80"/>
    <w:rsid w:val="006D04CC"/>
    <w:rsid w:val="006D52A1"/>
    <w:rsid w:val="006E1D5C"/>
    <w:rsid w:val="006F1743"/>
    <w:rsid w:val="006F2925"/>
    <w:rsid w:val="006F5F41"/>
    <w:rsid w:val="0070107F"/>
    <w:rsid w:val="00702424"/>
    <w:rsid w:val="007033CA"/>
    <w:rsid w:val="0070469B"/>
    <w:rsid w:val="00707661"/>
    <w:rsid w:val="00720452"/>
    <w:rsid w:val="00722CC7"/>
    <w:rsid w:val="00727E31"/>
    <w:rsid w:val="00744D99"/>
    <w:rsid w:val="00744FC8"/>
    <w:rsid w:val="0074543F"/>
    <w:rsid w:val="0074705E"/>
    <w:rsid w:val="00755D5C"/>
    <w:rsid w:val="00757C3F"/>
    <w:rsid w:val="00761F9E"/>
    <w:rsid w:val="007671E4"/>
    <w:rsid w:val="007701ED"/>
    <w:rsid w:val="0077132E"/>
    <w:rsid w:val="00774286"/>
    <w:rsid w:val="00774C48"/>
    <w:rsid w:val="00776132"/>
    <w:rsid w:val="00780813"/>
    <w:rsid w:val="0078086E"/>
    <w:rsid w:val="00781535"/>
    <w:rsid w:val="00784B97"/>
    <w:rsid w:val="00791A07"/>
    <w:rsid w:val="007A04AA"/>
    <w:rsid w:val="007B03BE"/>
    <w:rsid w:val="007B12F4"/>
    <w:rsid w:val="007B3033"/>
    <w:rsid w:val="007B3C5B"/>
    <w:rsid w:val="007B5D9D"/>
    <w:rsid w:val="007D296F"/>
    <w:rsid w:val="007D3ECD"/>
    <w:rsid w:val="007D4AF4"/>
    <w:rsid w:val="007D5383"/>
    <w:rsid w:val="007D75F8"/>
    <w:rsid w:val="007E0174"/>
    <w:rsid w:val="007E04A9"/>
    <w:rsid w:val="007E274B"/>
    <w:rsid w:val="007E32C2"/>
    <w:rsid w:val="007E63E1"/>
    <w:rsid w:val="007E6E19"/>
    <w:rsid w:val="007F647F"/>
    <w:rsid w:val="00801D72"/>
    <w:rsid w:val="0083133D"/>
    <w:rsid w:val="00837A5C"/>
    <w:rsid w:val="008409A6"/>
    <w:rsid w:val="008423B1"/>
    <w:rsid w:val="008473CD"/>
    <w:rsid w:val="00854F92"/>
    <w:rsid w:val="0085536F"/>
    <w:rsid w:val="0085717F"/>
    <w:rsid w:val="0086456C"/>
    <w:rsid w:val="008649E2"/>
    <w:rsid w:val="00865040"/>
    <w:rsid w:val="00865F01"/>
    <w:rsid w:val="00871D3E"/>
    <w:rsid w:val="008740CE"/>
    <w:rsid w:val="00880B7E"/>
    <w:rsid w:val="00880E63"/>
    <w:rsid w:val="00882B0B"/>
    <w:rsid w:val="00891398"/>
    <w:rsid w:val="00892930"/>
    <w:rsid w:val="008A247B"/>
    <w:rsid w:val="008A6321"/>
    <w:rsid w:val="008A778F"/>
    <w:rsid w:val="008B0CFE"/>
    <w:rsid w:val="008C0B0F"/>
    <w:rsid w:val="008C214A"/>
    <w:rsid w:val="008C37DC"/>
    <w:rsid w:val="008C6AA7"/>
    <w:rsid w:val="008C77E5"/>
    <w:rsid w:val="008D4C34"/>
    <w:rsid w:val="008D5588"/>
    <w:rsid w:val="008D6B9A"/>
    <w:rsid w:val="008E2AED"/>
    <w:rsid w:val="008E38C8"/>
    <w:rsid w:val="008E4B21"/>
    <w:rsid w:val="008E70A6"/>
    <w:rsid w:val="008E7332"/>
    <w:rsid w:val="008F7A88"/>
    <w:rsid w:val="00904EE9"/>
    <w:rsid w:val="0090515F"/>
    <w:rsid w:val="00910D98"/>
    <w:rsid w:val="00920D50"/>
    <w:rsid w:val="00926233"/>
    <w:rsid w:val="00927609"/>
    <w:rsid w:val="00933D74"/>
    <w:rsid w:val="009353B9"/>
    <w:rsid w:val="00936E1F"/>
    <w:rsid w:val="0094590E"/>
    <w:rsid w:val="009517C2"/>
    <w:rsid w:val="00963686"/>
    <w:rsid w:val="00970657"/>
    <w:rsid w:val="00973CF1"/>
    <w:rsid w:val="009764C0"/>
    <w:rsid w:val="0098205F"/>
    <w:rsid w:val="009841D9"/>
    <w:rsid w:val="009A096B"/>
    <w:rsid w:val="009A3E36"/>
    <w:rsid w:val="009A58D9"/>
    <w:rsid w:val="009B0E23"/>
    <w:rsid w:val="009B7A20"/>
    <w:rsid w:val="009C6C7C"/>
    <w:rsid w:val="009C7B1E"/>
    <w:rsid w:val="009D52FB"/>
    <w:rsid w:val="009D623F"/>
    <w:rsid w:val="009E1F3D"/>
    <w:rsid w:val="009E6313"/>
    <w:rsid w:val="009E63DC"/>
    <w:rsid w:val="009F0FF4"/>
    <w:rsid w:val="009F6E4C"/>
    <w:rsid w:val="00A106C5"/>
    <w:rsid w:val="00A16151"/>
    <w:rsid w:val="00A202F7"/>
    <w:rsid w:val="00A221BF"/>
    <w:rsid w:val="00A23089"/>
    <w:rsid w:val="00A30F52"/>
    <w:rsid w:val="00A376E1"/>
    <w:rsid w:val="00A37CC7"/>
    <w:rsid w:val="00A43F90"/>
    <w:rsid w:val="00A471DA"/>
    <w:rsid w:val="00A50E9D"/>
    <w:rsid w:val="00A54CE7"/>
    <w:rsid w:val="00A5647A"/>
    <w:rsid w:val="00A63A89"/>
    <w:rsid w:val="00A66FE3"/>
    <w:rsid w:val="00A7151D"/>
    <w:rsid w:val="00A7588B"/>
    <w:rsid w:val="00A76326"/>
    <w:rsid w:val="00A77806"/>
    <w:rsid w:val="00A85FC8"/>
    <w:rsid w:val="00A869A5"/>
    <w:rsid w:val="00A90EE3"/>
    <w:rsid w:val="00AA1C77"/>
    <w:rsid w:val="00AA6B07"/>
    <w:rsid w:val="00AB3083"/>
    <w:rsid w:val="00AB61E4"/>
    <w:rsid w:val="00AC426B"/>
    <w:rsid w:val="00AD0836"/>
    <w:rsid w:val="00AD17AA"/>
    <w:rsid w:val="00AD1A54"/>
    <w:rsid w:val="00AD5BF9"/>
    <w:rsid w:val="00AE1FD4"/>
    <w:rsid w:val="00AE2029"/>
    <w:rsid w:val="00AE3835"/>
    <w:rsid w:val="00AF076C"/>
    <w:rsid w:val="00AF151E"/>
    <w:rsid w:val="00B02401"/>
    <w:rsid w:val="00B04106"/>
    <w:rsid w:val="00B05781"/>
    <w:rsid w:val="00B0584B"/>
    <w:rsid w:val="00B1031B"/>
    <w:rsid w:val="00B15492"/>
    <w:rsid w:val="00B21445"/>
    <w:rsid w:val="00B22132"/>
    <w:rsid w:val="00B25184"/>
    <w:rsid w:val="00B3165B"/>
    <w:rsid w:val="00B50CCC"/>
    <w:rsid w:val="00B5390C"/>
    <w:rsid w:val="00B64821"/>
    <w:rsid w:val="00B74DA0"/>
    <w:rsid w:val="00B80530"/>
    <w:rsid w:val="00B80EE2"/>
    <w:rsid w:val="00B91490"/>
    <w:rsid w:val="00B94D2E"/>
    <w:rsid w:val="00B96A9F"/>
    <w:rsid w:val="00BA1829"/>
    <w:rsid w:val="00BA3C98"/>
    <w:rsid w:val="00BA7D76"/>
    <w:rsid w:val="00BD2AB9"/>
    <w:rsid w:val="00BD2EEB"/>
    <w:rsid w:val="00BD3233"/>
    <w:rsid w:val="00BD40D0"/>
    <w:rsid w:val="00BD4600"/>
    <w:rsid w:val="00BD5669"/>
    <w:rsid w:val="00BD57C8"/>
    <w:rsid w:val="00BE148D"/>
    <w:rsid w:val="00BF24F6"/>
    <w:rsid w:val="00BF5F37"/>
    <w:rsid w:val="00BF7939"/>
    <w:rsid w:val="00C019E5"/>
    <w:rsid w:val="00C06E3E"/>
    <w:rsid w:val="00C168E8"/>
    <w:rsid w:val="00C202DF"/>
    <w:rsid w:val="00C20CCE"/>
    <w:rsid w:val="00C30F0C"/>
    <w:rsid w:val="00C336E2"/>
    <w:rsid w:val="00C3383D"/>
    <w:rsid w:val="00C42BB1"/>
    <w:rsid w:val="00C4352C"/>
    <w:rsid w:val="00C46906"/>
    <w:rsid w:val="00C50B00"/>
    <w:rsid w:val="00C5434B"/>
    <w:rsid w:val="00C66BDC"/>
    <w:rsid w:val="00C72047"/>
    <w:rsid w:val="00C747BC"/>
    <w:rsid w:val="00C7652A"/>
    <w:rsid w:val="00C77B28"/>
    <w:rsid w:val="00C87A02"/>
    <w:rsid w:val="00C87D90"/>
    <w:rsid w:val="00C90600"/>
    <w:rsid w:val="00C93B86"/>
    <w:rsid w:val="00CA35D4"/>
    <w:rsid w:val="00CA74A6"/>
    <w:rsid w:val="00CB2049"/>
    <w:rsid w:val="00CB2B5A"/>
    <w:rsid w:val="00CB3040"/>
    <w:rsid w:val="00CB3925"/>
    <w:rsid w:val="00CB49F4"/>
    <w:rsid w:val="00CB793A"/>
    <w:rsid w:val="00CC380F"/>
    <w:rsid w:val="00CC740F"/>
    <w:rsid w:val="00CD1A06"/>
    <w:rsid w:val="00CD32E8"/>
    <w:rsid w:val="00CD6A39"/>
    <w:rsid w:val="00CE0B0F"/>
    <w:rsid w:val="00CF076B"/>
    <w:rsid w:val="00CF09FB"/>
    <w:rsid w:val="00CF35D7"/>
    <w:rsid w:val="00CF772A"/>
    <w:rsid w:val="00D00866"/>
    <w:rsid w:val="00D03CD3"/>
    <w:rsid w:val="00D14B81"/>
    <w:rsid w:val="00D200B9"/>
    <w:rsid w:val="00D337A2"/>
    <w:rsid w:val="00D41BDF"/>
    <w:rsid w:val="00D43614"/>
    <w:rsid w:val="00D44857"/>
    <w:rsid w:val="00D45190"/>
    <w:rsid w:val="00D45685"/>
    <w:rsid w:val="00D51719"/>
    <w:rsid w:val="00D517D1"/>
    <w:rsid w:val="00D52212"/>
    <w:rsid w:val="00D61571"/>
    <w:rsid w:val="00D617EB"/>
    <w:rsid w:val="00D626FB"/>
    <w:rsid w:val="00D648B8"/>
    <w:rsid w:val="00D7049B"/>
    <w:rsid w:val="00D747BA"/>
    <w:rsid w:val="00D77348"/>
    <w:rsid w:val="00D77B7E"/>
    <w:rsid w:val="00D80C7D"/>
    <w:rsid w:val="00D82217"/>
    <w:rsid w:val="00D854FB"/>
    <w:rsid w:val="00D864B7"/>
    <w:rsid w:val="00D9501F"/>
    <w:rsid w:val="00D97AF4"/>
    <w:rsid w:val="00D97EC6"/>
    <w:rsid w:val="00DA2578"/>
    <w:rsid w:val="00DA398E"/>
    <w:rsid w:val="00DA3A08"/>
    <w:rsid w:val="00DB4A5E"/>
    <w:rsid w:val="00DB5679"/>
    <w:rsid w:val="00DC7898"/>
    <w:rsid w:val="00DD0349"/>
    <w:rsid w:val="00DD3B2D"/>
    <w:rsid w:val="00DD413A"/>
    <w:rsid w:val="00DE1E05"/>
    <w:rsid w:val="00DE43D1"/>
    <w:rsid w:val="00DF0B59"/>
    <w:rsid w:val="00DF20F4"/>
    <w:rsid w:val="00DF21F0"/>
    <w:rsid w:val="00DF4E77"/>
    <w:rsid w:val="00DF612B"/>
    <w:rsid w:val="00E06A05"/>
    <w:rsid w:val="00E112D0"/>
    <w:rsid w:val="00E15B10"/>
    <w:rsid w:val="00E2436C"/>
    <w:rsid w:val="00E253A4"/>
    <w:rsid w:val="00E25F07"/>
    <w:rsid w:val="00E3138D"/>
    <w:rsid w:val="00E33025"/>
    <w:rsid w:val="00E37730"/>
    <w:rsid w:val="00E43477"/>
    <w:rsid w:val="00E44466"/>
    <w:rsid w:val="00E47D39"/>
    <w:rsid w:val="00E57745"/>
    <w:rsid w:val="00E66135"/>
    <w:rsid w:val="00E6656A"/>
    <w:rsid w:val="00E666C7"/>
    <w:rsid w:val="00E705D9"/>
    <w:rsid w:val="00E7071D"/>
    <w:rsid w:val="00E70E94"/>
    <w:rsid w:val="00E73C95"/>
    <w:rsid w:val="00E8427E"/>
    <w:rsid w:val="00E8604C"/>
    <w:rsid w:val="00E8718D"/>
    <w:rsid w:val="00E94E20"/>
    <w:rsid w:val="00E9568B"/>
    <w:rsid w:val="00E97916"/>
    <w:rsid w:val="00EA3964"/>
    <w:rsid w:val="00EA3C2D"/>
    <w:rsid w:val="00EA6EC3"/>
    <w:rsid w:val="00EA723B"/>
    <w:rsid w:val="00EB660A"/>
    <w:rsid w:val="00EB7A8C"/>
    <w:rsid w:val="00EC1DCE"/>
    <w:rsid w:val="00EC4D55"/>
    <w:rsid w:val="00ED2B2C"/>
    <w:rsid w:val="00ED66AD"/>
    <w:rsid w:val="00EE12BB"/>
    <w:rsid w:val="00EF0F9F"/>
    <w:rsid w:val="00EF3733"/>
    <w:rsid w:val="00EF7A3D"/>
    <w:rsid w:val="00F00C2F"/>
    <w:rsid w:val="00F0246A"/>
    <w:rsid w:val="00F0554F"/>
    <w:rsid w:val="00F1115A"/>
    <w:rsid w:val="00F117D2"/>
    <w:rsid w:val="00F12F0C"/>
    <w:rsid w:val="00F177EF"/>
    <w:rsid w:val="00F17F5D"/>
    <w:rsid w:val="00F2066B"/>
    <w:rsid w:val="00F2141B"/>
    <w:rsid w:val="00F21A91"/>
    <w:rsid w:val="00F223C4"/>
    <w:rsid w:val="00F26E95"/>
    <w:rsid w:val="00F27FEB"/>
    <w:rsid w:val="00F321B4"/>
    <w:rsid w:val="00F363F5"/>
    <w:rsid w:val="00F412E1"/>
    <w:rsid w:val="00F4242B"/>
    <w:rsid w:val="00F61FFB"/>
    <w:rsid w:val="00F63D71"/>
    <w:rsid w:val="00F72199"/>
    <w:rsid w:val="00F75C50"/>
    <w:rsid w:val="00F80FA5"/>
    <w:rsid w:val="00F81DF0"/>
    <w:rsid w:val="00F829AA"/>
    <w:rsid w:val="00F85210"/>
    <w:rsid w:val="00F8653E"/>
    <w:rsid w:val="00F875B5"/>
    <w:rsid w:val="00F90525"/>
    <w:rsid w:val="00FA4284"/>
    <w:rsid w:val="00FB068A"/>
    <w:rsid w:val="00FB1CF3"/>
    <w:rsid w:val="00FB217F"/>
    <w:rsid w:val="00FB7538"/>
    <w:rsid w:val="00FC3A4A"/>
    <w:rsid w:val="00FC4EEA"/>
    <w:rsid w:val="00FC7088"/>
    <w:rsid w:val="00FD4CAF"/>
    <w:rsid w:val="00FE0200"/>
    <w:rsid w:val="00FE2493"/>
    <w:rsid w:val="00FE2922"/>
    <w:rsid w:val="00FE2A51"/>
    <w:rsid w:val="00FE51FF"/>
    <w:rsid w:val="00FF1A05"/>
    <w:rsid w:val="00FF6FF4"/>
    <w:rsid w:val="00FF7765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7CC6FC"/>
  <w15:chartTrackingRefBased/>
  <w15:docId w15:val="{BCB3B870-F9DD-4E95-9657-8CBEC695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5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73E46"/>
    <w:pPr>
      <w:jc w:val="center"/>
    </w:pPr>
    <w:rPr>
      <w:rFonts w:ascii="Mincho" w:eastAsia="Mincho" w:hAnsi="ＭＳ Ｐゴシック" w:cs="ＭＳ Ｐゴシック"/>
      <w:kern w:val="0"/>
      <w:sz w:val="22"/>
    </w:rPr>
  </w:style>
  <w:style w:type="character" w:customStyle="1" w:styleId="a4">
    <w:name w:val="記 (文字)"/>
    <w:basedOn w:val="a0"/>
    <w:link w:val="a3"/>
    <w:uiPriority w:val="99"/>
    <w:rsid w:val="00273E46"/>
    <w:rPr>
      <w:rFonts w:ascii="Mincho" w:eastAsia="Mincho" w:hAnsi="ＭＳ Ｐゴシック" w:cs="ＭＳ Ｐゴシック"/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273E46"/>
    <w:pPr>
      <w:jc w:val="right"/>
    </w:pPr>
    <w:rPr>
      <w:rFonts w:ascii="Mincho" w:eastAsia="Mincho" w:hAnsi="ＭＳ Ｐゴシック" w:cs="ＭＳ Ｐゴシック"/>
      <w:kern w:val="0"/>
      <w:sz w:val="22"/>
    </w:rPr>
  </w:style>
  <w:style w:type="character" w:customStyle="1" w:styleId="a6">
    <w:name w:val="結語 (文字)"/>
    <w:basedOn w:val="a0"/>
    <w:link w:val="a5"/>
    <w:uiPriority w:val="99"/>
    <w:rsid w:val="00273E46"/>
    <w:rPr>
      <w:rFonts w:ascii="Mincho" w:eastAsia="Mincho" w:hAnsi="ＭＳ Ｐゴシック" w:cs="ＭＳ Ｐゴシック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AD1A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D1A5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82B0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82B07"/>
  </w:style>
  <w:style w:type="paragraph" w:styleId="ab">
    <w:name w:val="footer"/>
    <w:basedOn w:val="a"/>
    <w:link w:val="ac"/>
    <w:uiPriority w:val="99"/>
    <w:unhideWhenUsed/>
    <w:rsid w:val="00282B0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82B07"/>
  </w:style>
  <w:style w:type="character" w:styleId="ad">
    <w:name w:val="annotation reference"/>
    <w:basedOn w:val="a0"/>
    <w:uiPriority w:val="99"/>
    <w:semiHidden/>
    <w:unhideWhenUsed/>
    <w:rsid w:val="003713F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713F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713F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713F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713F4"/>
    <w:rPr>
      <w:b/>
      <w:bCs/>
    </w:rPr>
  </w:style>
  <w:style w:type="paragraph" w:styleId="af2">
    <w:name w:val="Revision"/>
    <w:hidden/>
    <w:uiPriority w:val="99"/>
    <w:semiHidden/>
    <w:rsid w:val="00F829AA"/>
  </w:style>
  <w:style w:type="paragraph" w:styleId="af3">
    <w:name w:val="List Paragraph"/>
    <w:basedOn w:val="a"/>
    <w:uiPriority w:val="34"/>
    <w:qFormat/>
    <w:rsid w:val="00AC426B"/>
    <w:pPr>
      <w:ind w:leftChars="400" w:left="840"/>
    </w:pPr>
  </w:style>
  <w:style w:type="paragraph" w:styleId="af4">
    <w:name w:val="No Spacing"/>
    <w:qFormat/>
    <w:rsid w:val="00E112D0"/>
    <w:pPr>
      <w:widowControl w:val="0"/>
      <w:wordWrap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szCs w:val="20"/>
    </w:rPr>
  </w:style>
  <w:style w:type="table" w:styleId="af5">
    <w:name w:val="Table Grid"/>
    <w:basedOn w:val="a1"/>
    <w:uiPriority w:val="39"/>
    <w:rsid w:val="00831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2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B0C05-8B09-4801-A7AA-C982D8736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hosaka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0000009704 手嶋　達也</dc:creator>
  <cp:keywords/>
  <dc:description/>
  <cp:lastModifiedBy>須藤 有加</cp:lastModifiedBy>
  <cp:revision>2</cp:revision>
  <cp:lastPrinted>2026-05-27T00:01:00Z</cp:lastPrinted>
  <dcterms:created xsi:type="dcterms:W3CDTF">2026-07-13T03:35:00Z</dcterms:created>
  <dcterms:modified xsi:type="dcterms:W3CDTF">2026-07-13T03:35:00Z</dcterms:modified>
</cp:coreProperties>
</file>