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75" w:rsidRPr="00BC1FC5" w:rsidRDefault="00F72B75" w:rsidP="00BC2C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C2C20" w:rsidRPr="00BC1FC5" w:rsidRDefault="00BC2C20" w:rsidP="00BC2C20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64D9D" w:rsidRPr="00BC1FC5" w:rsidRDefault="00A64D9D" w:rsidP="00A64D9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C1FC5">
        <w:rPr>
          <w:rFonts w:asciiTheme="minorEastAsia" w:eastAsiaTheme="minorEastAsia" w:hAnsiTheme="minorEastAsia" w:hint="eastAsia"/>
          <w:b/>
          <w:sz w:val="28"/>
          <w:szCs w:val="28"/>
        </w:rPr>
        <w:t>寄</w:t>
      </w:r>
      <w:r w:rsidR="00590FA8" w:rsidRPr="00BC1FC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C1FC5">
        <w:rPr>
          <w:rFonts w:asciiTheme="minorEastAsia" w:eastAsiaTheme="minorEastAsia" w:hAnsiTheme="minorEastAsia" w:hint="eastAsia"/>
          <w:b/>
          <w:sz w:val="28"/>
          <w:szCs w:val="28"/>
        </w:rPr>
        <w:t>附</w:t>
      </w:r>
      <w:r w:rsidR="00590FA8" w:rsidRPr="00BC1FC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C1FC5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="00590FA8" w:rsidRPr="00BC1FC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C1FC5">
        <w:rPr>
          <w:rFonts w:asciiTheme="minorEastAsia" w:eastAsiaTheme="minorEastAsia" w:hAnsiTheme="minorEastAsia" w:hint="eastAsia"/>
          <w:b/>
          <w:sz w:val="28"/>
          <w:szCs w:val="28"/>
        </w:rPr>
        <w:t>込</w:t>
      </w:r>
      <w:r w:rsidR="00590FA8" w:rsidRPr="00BC1FC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C1FC5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405039" w:rsidRPr="00BC1FC5" w:rsidRDefault="00405039" w:rsidP="00A64D9D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F72B75" w:rsidRPr="00BC1FC5" w:rsidRDefault="00D11B04" w:rsidP="00D11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>（宛</w:t>
      </w:r>
      <w:r w:rsidR="00F72B75" w:rsidRPr="00BC1FC5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F72B75" w:rsidRPr="00BC1FC5" w:rsidRDefault="00F72B75" w:rsidP="00F72B7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>東大阪市長</w:t>
      </w:r>
    </w:p>
    <w:p w:rsidR="00E22B4D" w:rsidRPr="00BC1FC5" w:rsidRDefault="00E22B4D" w:rsidP="00A64D9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A64D9D" w:rsidRPr="00BC1FC5" w:rsidRDefault="00A64D9D">
      <w:pPr>
        <w:rPr>
          <w:rFonts w:asciiTheme="minorEastAsia" w:eastAsiaTheme="minorEastAsia" w:hAnsiTheme="minorEastAsia"/>
        </w:rPr>
      </w:pPr>
    </w:p>
    <w:p w:rsidR="00F72B75" w:rsidRPr="00BC1FC5" w:rsidRDefault="00F72B75" w:rsidP="00F72B75">
      <w:pPr>
        <w:ind w:firstLineChars="1804" w:firstLine="3969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住　所　〒　</w:t>
      </w:r>
    </w:p>
    <w:p w:rsidR="00F72B75" w:rsidRPr="00BC1FC5" w:rsidRDefault="00F72B75" w:rsidP="00F72B75">
      <w:pPr>
        <w:ind w:firstLineChars="1804" w:firstLine="3969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F72B75" w:rsidRPr="00BC1FC5" w:rsidRDefault="00F72B75" w:rsidP="00F72B75">
      <w:pPr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</w:p>
    <w:p w:rsidR="00F72B75" w:rsidRPr="00BC1FC5" w:rsidRDefault="00F72B75" w:rsidP="00F72B75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>団体名</w:t>
      </w:r>
    </w:p>
    <w:p w:rsidR="00F72B75" w:rsidRPr="00BC1FC5" w:rsidRDefault="00F72B75" w:rsidP="00F72B75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</w:p>
    <w:p w:rsidR="00F72B75" w:rsidRPr="00BC1FC5" w:rsidRDefault="00F72B75" w:rsidP="00F72B75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　　</w:t>
      </w:r>
    </w:p>
    <w:p w:rsidR="00F72B75" w:rsidRPr="00BC1FC5" w:rsidRDefault="00F72B75" w:rsidP="00F72B75">
      <w:pPr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</w:p>
    <w:p w:rsidR="00F72B75" w:rsidRPr="00BC1FC5" w:rsidRDefault="00F72B75" w:rsidP="00F72B75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連絡先(TEL)　　　　　　　　　　　　　　　　　</w:t>
      </w:r>
    </w:p>
    <w:p w:rsidR="00F72B75" w:rsidRPr="00BC1FC5" w:rsidRDefault="00F72B75" w:rsidP="00F72B75">
      <w:pPr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303CA9"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C1FC5">
        <w:rPr>
          <w:rFonts w:asciiTheme="minorEastAsia" w:eastAsiaTheme="minorEastAsia" w:hAnsiTheme="minorEastAsia" w:hint="eastAsia"/>
          <w:sz w:val="22"/>
          <w:szCs w:val="22"/>
        </w:rPr>
        <w:t xml:space="preserve">　　(E-mail)　　　</w:t>
      </w:r>
    </w:p>
    <w:p w:rsidR="00F72B75" w:rsidRPr="00BC1FC5" w:rsidRDefault="00F72B75" w:rsidP="00F72B75">
      <w:pPr>
        <w:ind w:leftChars="525" w:left="1103" w:firstLineChars="600" w:firstLine="1260"/>
        <w:rPr>
          <w:rFonts w:asciiTheme="minorEastAsia" w:eastAsiaTheme="minorEastAsia" w:hAnsiTheme="minorEastAsia"/>
          <w:u w:val="single"/>
        </w:rPr>
      </w:pPr>
    </w:p>
    <w:p w:rsidR="00F72B75" w:rsidRPr="00BC1FC5" w:rsidRDefault="00F72B75">
      <w:pPr>
        <w:rPr>
          <w:rFonts w:asciiTheme="minorEastAsia" w:eastAsiaTheme="minorEastAsia" w:hAnsiTheme="minorEastAsia"/>
        </w:rPr>
      </w:pPr>
    </w:p>
    <w:p w:rsidR="00A64D9D" w:rsidRPr="00BC1FC5" w:rsidRDefault="00F72B75" w:rsidP="009019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1FC5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E636DE" w:rsidRPr="00BC1FC5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D9226B" w:rsidRPr="00BC1FC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C7757" w:rsidRPr="00BC1FC5">
        <w:rPr>
          <w:rFonts w:asciiTheme="minorEastAsia" w:eastAsiaTheme="minorEastAsia" w:hAnsiTheme="minorEastAsia" w:hint="eastAsia"/>
          <w:sz w:val="22"/>
          <w:szCs w:val="22"/>
        </w:rPr>
        <w:t>ラグビーのまち東大阪寄附</w:t>
      </w:r>
      <w:r w:rsidR="00901941" w:rsidRPr="00BC1FC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E636DE" w:rsidRPr="00BC1FC5">
        <w:rPr>
          <w:rFonts w:asciiTheme="minorEastAsia" w:eastAsiaTheme="minorEastAsia" w:hAnsiTheme="minorEastAsia" w:hint="eastAsia"/>
          <w:sz w:val="22"/>
          <w:szCs w:val="22"/>
        </w:rPr>
        <w:t>として東大阪市へ</w:t>
      </w:r>
      <w:r w:rsidR="00A64D9D" w:rsidRPr="00BC1FC5">
        <w:rPr>
          <w:rFonts w:asciiTheme="minorEastAsia" w:eastAsiaTheme="minorEastAsia" w:hAnsiTheme="minorEastAsia" w:hint="eastAsia"/>
          <w:sz w:val="22"/>
          <w:szCs w:val="22"/>
        </w:rPr>
        <w:t>寄附</w:t>
      </w:r>
      <w:r w:rsidR="00E636DE" w:rsidRPr="00BC1FC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64D9D" w:rsidRPr="00BC1FC5">
        <w:rPr>
          <w:rFonts w:asciiTheme="minorEastAsia" w:eastAsiaTheme="minorEastAsia" w:hAnsiTheme="minorEastAsia" w:hint="eastAsia"/>
          <w:sz w:val="22"/>
          <w:szCs w:val="22"/>
        </w:rPr>
        <w:t>したいので申し込みます。</w:t>
      </w:r>
    </w:p>
    <w:p w:rsidR="00A64D9D" w:rsidRPr="00BC1FC5" w:rsidRDefault="00A64D9D">
      <w:pPr>
        <w:rPr>
          <w:rFonts w:asciiTheme="minorEastAsia" w:eastAsiaTheme="minorEastAsia" w:hAnsiTheme="minorEastAsia"/>
          <w:sz w:val="22"/>
          <w:szCs w:val="22"/>
        </w:rPr>
      </w:pPr>
    </w:p>
    <w:p w:rsidR="00F72B75" w:rsidRPr="00BC1FC5" w:rsidRDefault="00F72B75" w:rsidP="00F72B75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C1FC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金　　　　　</w:t>
      </w:r>
      <w:r w:rsidR="00141604" w:rsidRPr="00BC1FC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BC1FC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141604" w:rsidRPr="00BC1FC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BC1FC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円也</w:t>
      </w:r>
    </w:p>
    <w:p w:rsidR="007508FF" w:rsidRPr="00BC1FC5" w:rsidRDefault="007508FF" w:rsidP="00A64D9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01941" w:rsidRPr="00BC1FC5" w:rsidRDefault="00B030C4" w:rsidP="002D4122">
      <w:pPr>
        <w:rPr>
          <w:rFonts w:asciiTheme="minorEastAsia" w:eastAsiaTheme="minorEastAsia" w:hAnsiTheme="minorEastAsia"/>
          <w:sz w:val="24"/>
        </w:rPr>
      </w:pPr>
      <w:r w:rsidRPr="00BC1FC5">
        <w:rPr>
          <w:rFonts w:asciiTheme="minorEastAsia" w:eastAsiaTheme="minorEastAsia" w:hAnsiTheme="minorEastAsia" w:hint="eastAsia"/>
          <w:sz w:val="24"/>
        </w:rPr>
        <w:t>１</w:t>
      </w:r>
      <w:r w:rsidR="002D4122" w:rsidRPr="00BC1FC5">
        <w:rPr>
          <w:rFonts w:asciiTheme="minorEastAsia" w:eastAsiaTheme="minorEastAsia" w:hAnsiTheme="minorEastAsia" w:hint="eastAsia"/>
          <w:sz w:val="24"/>
        </w:rPr>
        <w:t>、</w:t>
      </w:r>
      <w:r w:rsidR="00EE5C50" w:rsidRPr="00BC1FC5">
        <w:rPr>
          <w:rFonts w:asciiTheme="minorEastAsia" w:eastAsiaTheme="minorEastAsia" w:hAnsiTheme="minorEastAsia" w:hint="eastAsia"/>
          <w:sz w:val="24"/>
        </w:rPr>
        <w:t>名称（企業名、団体名）、寄附金額</w:t>
      </w:r>
      <w:r w:rsidR="00B175C9" w:rsidRPr="00BC1FC5">
        <w:rPr>
          <w:rFonts w:asciiTheme="minorEastAsia" w:eastAsiaTheme="minorEastAsia" w:hAnsiTheme="minorEastAsia" w:hint="eastAsia"/>
          <w:sz w:val="24"/>
        </w:rPr>
        <w:t>の公表について</w:t>
      </w:r>
    </w:p>
    <w:p w:rsidR="00BC2C20" w:rsidRPr="00BC1FC5" w:rsidRDefault="00BC2C20" w:rsidP="00BC2C2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C1FC5">
        <w:rPr>
          <w:rFonts w:asciiTheme="minorEastAsia" w:eastAsiaTheme="minorEastAsia" w:hAnsiTheme="minorEastAsia" w:hint="eastAsia"/>
          <w:sz w:val="24"/>
        </w:rPr>
        <w:t>公表を希望される方は下の□にチェックを入れてください（チェックのない場合は公表いたしません）。</w:t>
      </w:r>
    </w:p>
    <w:p w:rsidR="00BC2C20" w:rsidRPr="00BC1FC5" w:rsidRDefault="00BC2C20" w:rsidP="002D4122">
      <w:pPr>
        <w:rPr>
          <w:rFonts w:asciiTheme="minorEastAsia" w:eastAsiaTheme="minorEastAsia" w:hAnsiTheme="minorEastAsia"/>
          <w:sz w:val="24"/>
        </w:rPr>
      </w:pPr>
    </w:p>
    <w:p w:rsidR="002D4122" w:rsidRPr="00BC1FC5" w:rsidRDefault="002D4122" w:rsidP="002D4122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BC1FC5">
        <w:rPr>
          <w:rFonts w:asciiTheme="minorEastAsia" w:eastAsiaTheme="minorEastAsia" w:hAnsiTheme="minorEastAsia" w:hint="eastAsia"/>
          <w:sz w:val="24"/>
        </w:rPr>
        <w:t xml:space="preserve">□　</w:t>
      </w:r>
      <w:r w:rsidR="00BC2C20" w:rsidRPr="00BC1FC5">
        <w:rPr>
          <w:rFonts w:asciiTheme="minorEastAsia" w:eastAsiaTheme="minorEastAsia" w:hAnsiTheme="minorEastAsia" w:hint="eastAsia"/>
          <w:sz w:val="24"/>
        </w:rPr>
        <w:t>寄附内容の公表に同意します。</w:t>
      </w:r>
    </w:p>
    <w:p w:rsidR="005C35D4" w:rsidRPr="00BC1FC5" w:rsidRDefault="005C35D4" w:rsidP="002D4122">
      <w:pPr>
        <w:rPr>
          <w:rFonts w:asciiTheme="minorEastAsia" w:eastAsiaTheme="minorEastAsia" w:hAnsiTheme="minorEastAsia"/>
          <w:sz w:val="24"/>
        </w:rPr>
      </w:pPr>
    </w:p>
    <w:p w:rsidR="00B030C4" w:rsidRPr="00BC1FC5" w:rsidRDefault="00B030C4" w:rsidP="002D4122">
      <w:pPr>
        <w:rPr>
          <w:rFonts w:asciiTheme="minorEastAsia" w:eastAsiaTheme="minorEastAsia" w:hAnsiTheme="minorEastAsia"/>
          <w:sz w:val="24"/>
        </w:rPr>
      </w:pPr>
    </w:p>
    <w:p w:rsidR="00B030C4" w:rsidRPr="00BC1FC5" w:rsidRDefault="00B030C4" w:rsidP="002D4122">
      <w:pPr>
        <w:rPr>
          <w:rFonts w:asciiTheme="minorEastAsia" w:eastAsiaTheme="minorEastAsia" w:hAnsiTheme="minorEastAsia"/>
          <w:sz w:val="24"/>
        </w:rPr>
      </w:pPr>
    </w:p>
    <w:p w:rsidR="00700CA4" w:rsidRPr="00BC1FC5" w:rsidRDefault="00B9138A" w:rsidP="005C35D4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5.3pt;margin-top:7.85pt;width:512.25pt;height:0;z-index:251658240" o:connectortype="straight"/>
        </w:pict>
      </w:r>
    </w:p>
    <w:p w:rsidR="005C35D4" w:rsidRPr="00BC1FC5" w:rsidRDefault="005C35D4" w:rsidP="005C35D4">
      <w:pPr>
        <w:rPr>
          <w:rFonts w:asciiTheme="minorEastAsia" w:eastAsiaTheme="minorEastAsia" w:hAnsiTheme="minorEastAsia"/>
          <w:sz w:val="18"/>
          <w:szCs w:val="18"/>
        </w:rPr>
      </w:pPr>
      <w:r w:rsidRPr="00BC1FC5">
        <w:rPr>
          <w:rFonts w:asciiTheme="minorEastAsia" w:eastAsiaTheme="minorEastAsia" w:hAnsiTheme="minorEastAsia" w:hint="eastAsia"/>
          <w:sz w:val="18"/>
          <w:szCs w:val="18"/>
        </w:rPr>
        <w:t>（電子メールでのお申込みをご希望の方につきましては、次のアドレス宛に</w:t>
      </w:r>
      <w:r w:rsidR="00013AFE" w:rsidRPr="00BC1FC5">
        <w:rPr>
          <w:rFonts w:asciiTheme="minorEastAsia" w:eastAsiaTheme="minorEastAsia" w:hAnsiTheme="minorEastAsia" w:hint="eastAsia"/>
          <w:sz w:val="18"/>
          <w:szCs w:val="18"/>
        </w:rPr>
        <w:t>送信いただきますようお願いいたします。花園・スポーツビジネス戦略</w:t>
      </w:r>
      <w:r w:rsidR="00303CA9" w:rsidRPr="00BC1FC5">
        <w:rPr>
          <w:rFonts w:asciiTheme="minorEastAsia" w:eastAsiaTheme="minorEastAsia" w:hAnsiTheme="minorEastAsia" w:hint="eastAsia"/>
          <w:sz w:val="18"/>
          <w:szCs w:val="18"/>
        </w:rPr>
        <w:t>課</w:t>
      </w:r>
      <w:r w:rsidRPr="00BC1FC5">
        <w:rPr>
          <w:rFonts w:asciiTheme="minorEastAsia" w:eastAsiaTheme="minorEastAsia" w:hAnsiTheme="minorEastAsia" w:hint="eastAsia"/>
          <w:sz w:val="18"/>
          <w:szCs w:val="18"/>
        </w:rPr>
        <w:t>メールアドレ</w:t>
      </w:r>
      <w:r w:rsidR="00700CA4" w:rsidRPr="00BC1FC5">
        <w:rPr>
          <w:rFonts w:asciiTheme="minorEastAsia" w:eastAsiaTheme="minorEastAsia" w:hAnsiTheme="minorEastAsia" w:hint="eastAsia"/>
          <w:sz w:val="18"/>
          <w:szCs w:val="18"/>
        </w:rPr>
        <w:t>ス:</w:t>
      </w:r>
      <w:r w:rsidR="00303CA9" w:rsidRPr="00BC1FC5">
        <w:rPr>
          <w:rFonts w:asciiTheme="minorEastAsia" w:eastAsiaTheme="minorEastAsia" w:hAnsiTheme="minorEastAsia"/>
        </w:rPr>
        <w:t xml:space="preserve"> </w:t>
      </w:r>
      <w:r w:rsidR="00013AFE" w:rsidRPr="00B9138A">
        <w:rPr>
          <w:rFonts w:asciiTheme="minorEastAsia" w:eastAsiaTheme="minorEastAsia" w:hAnsiTheme="minorEastAsia"/>
          <w:sz w:val="18"/>
          <w:szCs w:val="18"/>
        </w:rPr>
        <w:t>sportsb</w:t>
      </w:r>
      <w:bookmarkStart w:id="0" w:name="_GoBack"/>
      <w:bookmarkEnd w:id="0"/>
      <w:r w:rsidR="00013AFE" w:rsidRPr="00B9138A">
        <w:rPr>
          <w:rFonts w:asciiTheme="minorEastAsia" w:eastAsiaTheme="minorEastAsia" w:hAnsiTheme="minorEastAsia"/>
          <w:sz w:val="18"/>
          <w:szCs w:val="18"/>
        </w:rPr>
        <w:t>usiness</w:t>
      </w:r>
      <w:r w:rsidRPr="00B9138A">
        <w:rPr>
          <w:rFonts w:asciiTheme="minorEastAsia" w:eastAsiaTheme="minorEastAsia" w:hAnsiTheme="minorEastAsia"/>
          <w:sz w:val="18"/>
          <w:szCs w:val="18"/>
        </w:rPr>
        <w:t>@city.higashiosaka.lg.jp</w:t>
      </w:r>
      <w:r w:rsidRPr="00BC1FC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5C35D4" w:rsidRPr="00BC1FC5" w:rsidSect="00FA6CFF">
      <w:headerReference w:type="default" r:id="rId7"/>
      <w:footerReference w:type="even" r:id="rId8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C9" w:rsidRDefault="00B175C9">
      <w:r>
        <w:separator/>
      </w:r>
    </w:p>
  </w:endnote>
  <w:endnote w:type="continuationSeparator" w:id="0">
    <w:p w:rsidR="00B175C9" w:rsidRDefault="00B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C9" w:rsidRDefault="001B63E4" w:rsidP="00FA6C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75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5C9" w:rsidRDefault="00B1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C9" w:rsidRDefault="00B175C9">
      <w:r>
        <w:separator/>
      </w:r>
    </w:p>
  </w:footnote>
  <w:footnote w:type="continuationSeparator" w:id="0">
    <w:p w:rsidR="00B175C9" w:rsidRDefault="00B1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C9" w:rsidRPr="00F01C1B" w:rsidRDefault="00B175C9" w:rsidP="00F01C1B">
    <w:pPr>
      <w:pStyle w:val="a8"/>
      <w:jc w:val="right"/>
    </w:pPr>
    <w:r>
      <w:rPr>
        <w:rFonts w:hint="eastAsia"/>
      </w:rPr>
      <w:t xml:space="preserve">　　　　　　　　　　　　　　　　　　企業・団体用</w:t>
    </w:r>
  </w:p>
  <w:p w:rsidR="00B175C9" w:rsidRPr="00F01C1B" w:rsidRDefault="00B175C9" w:rsidP="00F01C1B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306"/>
    <w:multiLevelType w:val="hybridMultilevel"/>
    <w:tmpl w:val="8A4E38CA"/>
    <w:lvl w:ilvl="0" w:tplc="F6FE1AEE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3914FCB"/>
    <w:multiLevelType w:val="hybridMultilevel"/>
    <w:tmpl w:val="C84CC674"/>
    <w:lvl w:ilvl="0" w:tplc="5A1C4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C7C"/>
    <w:multiLevelType w:val="hybridMultilevel"/>
    <w:tmpl w:val="8B744BEE"/>
    <w:lvl w:ilvl="0" w:tplc="20BAFADC">
      <w:start w:val="1"/>
      <w:numFmt w:val="bullet"/>
      <w:lvlText w:val="□"/>
      <w:lvlJc w:val="left"/>
      <w:pPr>
        <w:tabs>
          <w:tab w:val="num" w:pos="1553"/>
        </w:tabs>
        <w:ind w:left="15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" w15:restartNumberingAfterBreak="0">
    <w:nsid w:val="4EA13561"/>
    <w:multiLevelType w:val="hybridMultilevel"/>
    <w:tmpl w:val="794CDA78"/>
    <w:lvl w:ilvl="0" w:tplc="01E03A14">
      <w:numFmt w:val="bullet"/>
      <w:lvlText w:val="□"/>
      <w:lvlJc w:val="left"/>
      <w:pPr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4" w15:restartNumberingAfterBreak="0">
    <w:nsid w:val="56B64026"/>
    <w:multiLevelType w:val="hybridMultilevel"/>
    <w:tmpl w:val="00E0CFE4"/>
    <w:lvl w:ilvl="0" w:tplc="5AB8BB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224834"/>
    <w:multiLevelType w:val="hybridMultilevel"/>
    <w:tmpl w:val="F2D46340"/>
    <w:lvl w:ilvl="0" w:tplc="CCBE2CE0">
      <w:start w:val="5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5B2314F7"/>
    <w:multiLevelType w:val="hybridMultilevel"/>
    <w:tmpl w:val="A3F8ED1E"/>
    <w:lvl w:ilvl="0" w:tplc="CA06EEEE">
      <w:start w:val="1"/>
      <w:numFmt w:val="bullet"/>
      <w:lvlText w:val="□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6BCE1383"/>
    <w:multiLevelType w:val="hybridMultilevel"/>
    <w:tmpl w:val="47120048"/>
    <w:lvl w:ilvl="0" w:tplc="98BE233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6CC76131"/>
    <w:multiLevelType w:val="hybridMultilevel"/>
    <w:tmpl w:val="41664284"/>
    <w:lvl w:ilvl="0" w:tplc="C05C05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F41721"/>
    <w:multiLevelType w:val="hybridMultilevel"/>
    <w:tmpl w:val="AA028716"/>
    <w:lvl w:ilvl="0" w:tplc="A4F243CE">
      <w:numFmt w:val="bullet"/>
      <w:lvlText w:val="□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9144F07"/>
    <w:multiLevelType w:val="hybridMultilevel"/>
    <w:tmpl w:val="B81829DC"/>
    <w:lvl w:ilvl="0" w:tplc="42E80BF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FA2446"/>
    <w:multiLevelType w:val="hybridMultilevel"/>
    <w:tmpl w:val="72246DF2"/>
    <w:lvl w:ilvl="0" w:tplc="E7CADC70">
      <w:start w:val="4"/>
      <w:numFmt w:val="bullet"/>
      <w:lvlText w:val="□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D9D"/>
    <w:rsid w:val="00013AFE"/>
    <w:rsid w:val="00081922"/>
    <w:rsid w:val="00141604"/>
    <w:rsid w:val="001B63E4"/>
    <w:rsid w:val="001F423E"/>
    <w:rsid w:val="002037B7"/>
    <w:rsid w:val="00210D9B"/>
    <w:rsid w:val="002255DB"/>
    <w:rsid w:val="00263FE6"/>
    <w:rsid w:val="0028087C"/>
    <w:rsid w:val="0028697F"/>
    <w:rsid w:val="002A18B1"/>
    <w:rsid w:val="002D24AD"/>
    <w:rsid w:val="002D4122"/>
    <w:rsid w:val="002F279C"/>
    <w:rsid w:val="002F730F"/>
    <w:rsid w:val="00303CA9"/>
    <w:rsid w:val="00306173"/>
    <w:rsid w:val="00306456"/>
    <w:rsid w:val="003D3A13"/>
    <w:rsid w:val="00405039"/>
    <w:rsid w:val="00407927"/>
    <w:rsid w:val="00413D49"/>
    <w:rsid w:val="00480AE8"/>
    <w:rsid w:val="004A3CC7"/>
    <w:rsid w:val="004B0DE9"/>
    <w:rsid w:val="004D0CD8"/>
    <w:rsid w:val="004F2C18"/>
    <w:rsid w:val="00553E3D"/>
    <w:rsid w:val="00561B87"/>
    <w:rsid w:val="00590FA8"/>
    <w:rsid w:val="005A1783"/>
    <w:rsid w:val="005C35D4"/>
    <w:rsid w:val="005F16A3"/>
    <w:rsid w:val="006621CE"/>
    <w:rsid w:val="006939C7"/>
    <w:rsid w:val="006A4CAE"/>
    <w:rsid w:val="006D3A40"/>
    <w:rsid w:val="006E2604"/>
    <w:rsid w:val="006F30F3"/>
    <w:rsid w:val="00700CA4"/>
    <w:rsid w:val="00705155"/>
    <w:rsid w:val="007056FE"/>
    <w:rsid w:val="0071091D"/>
    <w:rsid w:val="00730CD4"/>
    <w:rsid w:val="007508FF"/>
    <w:rsid w:val="007538A5"/>
    <w:rsid w:val="007770CE"/>
    <w:rsid w:val="007B3C24"/>
    <w:rsid w:val="007B548C"/>
    <w:rsid w:val="00802859"/>
    <w:rsid w:val="008335F4"/>
    <w:rsid w:val="008742A6"/>
    <w:rsid w:val="008D1496"/>
    <w:rsid w:val="00901941"/>
    <w:rsid w:val="00926C6E"/>
    <w:rsid w:val="00940409"/>
    <w:rsid w:val="009524F8"/>
    <w:rsid w:val="00955BFC"/>
    <w:rsid w:val="00977DE3"/>
    <w:rsid w:val="009B639C"/>
    <w:rsid w:val="009C3846"/>
    <w:rsid w:val="009F35B4"/>
    <w:rsid w:val="00A11EF1"/>
    <w:rsid w:val="00A4022A"/>
    <w:rsid w:val="00A40477"/>
    <w:rsid w:val="00A64D9D"/>
    <w:rsid w:val="00B030C4"/>
    <w:rsid w:val="00B175C9"/>
    <w:rsid w:val="00B21A7F"/>
    <w:rsid w:val="00B25F03"/>
    <w:rsid w:val="00B9138A"/>
    <w:rsid w:val="00BA2BA1"/>
    <w:rsid w:val="00BC0F0E"/>
    <w:rsid w:val="00BC1FC5"/>
    <w:rsid w:val="00BC2C20"/>
    <w:rsid w:val="00BE1CF4"/>
    <w:rsid w:val="00C123CB"/>
    <w:rsid w:val="00C268E3"/>
    <w:rsid w:val="00C55167"/>
    <w:rsid w:val="00C5797C"/>
    <w:rsid w:val="00C66E8F"/>
    <w:rsid w:val="00CB469D"/>
    <w:rsid w:val="00CB579E"/>
    <w:rsid w:val="00CC7757"/>
    <w:rsid w:val="00D11B04"/>
    <w:rsid w:val="00D5476C"/>
    <w:rsid w:val="00D9226B"/>
    <w:rsid w:val="00DE5910"/>
    <w:rsid w:val="00E22B4D"/>
    <w:rsid w:val="00E23252"/>
    <w:rsid w:val="00E406A7"/>
    <w:rsid w:val="00E4562C"/>
    <w:rsid w:val="00E45826"/>
    <w:rsid w:val="00E636DE"/>
    <w:rsid w:val="00E66E71"/>
    <w:rsid w:val="00E9489E"/>
    <w:rsid w:val="00EE558D"/>
    <w:rsid w:val="00EE5C50"/>
    <w:rsid w:val="00F011EC"/>
    <w:rsid w:val="00F01C1B"/>
    <w:rsid w:val="00F049D6"/>
    <w:rsid w:val="00F26B49"/>
    <w:rsid w:val="00F72B75"/>
    <w:rsid w:val="00F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8357F6C4-6D3D-4ACA-B458-42437CE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25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508FF"/>
  </w:style>
  <w:style w:type="paragraph" w:styleId="a6">
    <w:name w:val="footer"/>
    <w:basedOn w:val="a"/>
    <w:rsid w:val="00E9489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489E"/>
  </w:style>
  <w:style w:type="paragraph" w:styleId="a8">
    <w:name w:val="header"/>
    <w:basedOn w:val="a"/>
    <w:link w:val="a9"/>
    <w:uiPriority w:val="99"/>
    <w:rsid w:val="00FA6CFF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55167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F01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>FM-USER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東大阪市役所</dc:creator>
  <cp:lastModifiedBy>東大阪市</cp:lastModifiedBy>
  <cp:revision>8</cp:revision>
  <cp:lastPrinted>2016-07-19T00:03:00Z</cp:lastPrinted>
  <dcterms:created xsi:type="dcterms:W3CDTF">2019-01-23T07:38:00Z</dcterms:created>
  <dcterms:modified xsi:type="dcterms:W3CDTF">2022-07-07T23:50:00Z</dcterms:modified>
</cp:coreProperties>
</file>